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07" w:rsidRDefault="00255A07" w:rsidP="00426340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</w:p>
    <w:p w:rsidR="00426340" w:rsidRPr="00426340" w:rsidRDefault="00426340" w:rsidP="00426340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  <w:r w:rsidRPr="00426340">
        <w:rPr>
          <w:rFonts w:ascii="Arial" w:hAnsi="Arial" w:cs="Arial"/>
          <w:b/>
        </w:rPr>
        <w:t>ПРОЕКТ подготовлен и вносится на рассмотрение</w:t>
      </w:r>
    </w:p>
    <w:p w:rsidR="00426340" w:rsidRPr="00426340" w:rsidRDefault="00426340" w:rsidP="00426340">
      <w:pPr>
        <w:widowControl w:val="0"/>
        <w:autoSpaceDE w:val="0"/>
        <w:autoSpaceDN w:val="0"/>
        <w:jc w:val="right"/>
        <w:rPr>
          <w:rFonts w:ascii="Arial" w:hAnsi="Arial" w:cs="Arial"/>
          <w:b/>
          <w:spacing w:val="-4"/>
        </w:rPr>
      </w:pPr>
      <w:r w:rsidRPr="00426340">
        <w:rPr>
          <w:rFonts w:ascii="Arial" w:hAnsi="Arial" w:cs="Arial"/>
          <w:b/>
          <w:spacing w:val="-4"/>
        </w:rPr>
        <w:t xml:space="preserve">ученого совета </w:t>
      </w:r>
      <w:r w:rsidR="00255A07">
        <w:rPr>
          <w:rFonts w:ascii="Arial" w:hAnsi="Arial" w:cs="Arial"/>
          <w:b/>
          <w:spacing w:val="-4"/>
        </w:rPr>
        <w:t xml:space="preserve">проректором по учебной работе </w:t>
      </w:r>
      <w:r w:rsidR="003515E4">
        <w:rPr>
          <w:rFonts w:ascii="Arial" w:hAnsi="Arial" w:cs="Arial"/>
          <w:b/>
          <w:spacing w:val="-4"/>
        </w:rPr>
        <w:t>Н.В. Васильевой</w:t>
      </w: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rFonts w:ascii="Arial" w:hAnsi="Arial" w:cs="Arial"/>
          <w:sz w:val="12"/>
          <w:szCs w:val="12"/>
        </w:rPr>
      </w:pP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 w:rsidRPr="00426340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426340" w:rsidRPr="00426340" w:rsidRDefault="007428BF" w:rsidP="00426340">
      <w:pPr>
        <w:widowControl w:val="0"/>
        <w:autoSpaceDE w:val="0"/>
        <w:autoSpaceDN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30</w:t>
      </w:r>
      <w:r w:rsidR="00E05F17">
        <w:rPr>
          <w:rFonts w:ascii="Arial" w:hAnsi="Arial" w:cs="Arial"/>
          <w:sz w:val="26"/>
          <w:szCs w:val="26"/>
        </w:rPr>
        <w:t xml:space="preserve"> июня 2022</w:t>
      </w:r>
      <w:r w:rsidR="00426340" w:rsidRPr="00426340">
        <w:rPr>
          <w:rFonts w:ascii="Arial" w:hAnsi="Arial" w:cs="Arial"/>
          <w:sz w:val="26"/>
          <w:szCs w:val="26"/>
        </w:rPr>
        <w:t xml:space="preserve"> г. № </w:t>
      </w:r>
      <w:r w:rsidR="009975E2">
        <w:rPr>
          <w:rFonts w:ascii="Arial" w:hAnsi="Arial" w:cs="Arial"/>
          <w:sz w:val="26"/>
          <w:szCs w:val="26"/>
        </w:rPr>
        <w:t>_____</w:t>
      </w:r>
    </w:p>
    <w:p w:rsidR="00426340" w:rsidRPr="00426340" w:rsidRDefault="00426340" w:rsidP="00426340">
      <w:pPr>
        <w:widowControl w:val="0"/>
        <w:autoSpaceDE w:val="0"/>
        <w:autoSpaceDN w:val="0"/>
        <w:ind w:firstLine="709"/>
        <w:rPr>
          <w:rFonts w:ascii="Arial" w:hAnsi="Arial" w:cs="Arial"/>
          <w:b/>
          <w:sz w:val="26"/>
          <w:szCs w:val="26"/>
        </w:rPr>
      </w:pPr>
    </w:p>
    <w:p w:rsidR="00160D2D" w:rsidRDefault="00426340" w:rsidP="00EF40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26340">
        <w:rPr>
          <w:b/>
          <w:sz w:val="28"/>
          <w:szCs w:val="28"/>
        </w:rPr>
        <w:t>О</w:t>
      </w:r>
      <w:r w:rsidR="00A867C5">
        <w:rPr>
          <w:b/>
          <w:sz w:val="28"/>
          <w:szCs w:val="28"/>
        </w:rPr>
        <w:t xml:space="preserve"> представлении кандидатур </w:t>
      </w:r>
      <w:r w:rsidR="003600FC">
        <w:rPr>
          <w:b/>
          <w:sz w:val="28"/>
          <w:szCs w:val="28"/>
        </w:rPr>
        <w:t>председателей государст</w:t>
      </w:r>
      <w:r w:rsidR="00EF4006">
        <w:rPr>
          <w:b/>
          <w:sz w:val="28"/>
          <w:szCs w:val="28"/>
        </w:rPr>
        <w:t xml:space="preserve">венных экзаменационных комиссий </w:t>
      </w:r>
      <w:r w:rsidR="003600FC">
        <w:rPr>
          <w:b/>
          <w:sz w:val="28"/>
          <w:szCs w:val="28"/>
        </w:rPr>
        <w:t>по</w:t>
      </w:r>
      <w:r w:rsidR="00EF4006">
        <w:rPr>
          <w:b/>
          <w:sz w:val="28"/>
          <w:szCs w:val="28"/>
        </w:rPr>
        <w:t xml:space="preserve"> </w:t>
      </w:r>
      <w:r w:rsidR="003600FC" w:rsidRPr="003600FC">
        <w:rPr>
          <w:b/>
          <w:sz w:val="28"/>
          <w:szCs w:val="28"/>
        </w:rPr>
        <w:t xml:space="preserve">программам среднего </w:t>
      </w:r>
      <w:r w:rsidR="00EF4006">
        <w:rPr>
          <w:b/>
          <w:sz w:val="28"/>
          <w:szCs w:val="28"/>
        </w:rPr>
        <w:t xml:space="preserve">профессионального </w:t>
      </w:r>
    </w:p>
    <w:p w:rsidR="00877502" w:rsidRDefault="00EF4006" w:rsidP="00EF40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E05F17">
        <w:rPr>
          <w:b/>
          <w:sz w:val="28"/>
          <w:szCs w:val="28"/>
        </w:rPr>
        <w:t>высшего образования на 2023</w:t>
      </w:r>
      <w:r w:rsidR="003600FC" w:rsidRPr="003600FC">
        <w:rPr>
          <w:b/>
          <w:sz w:val="28"/>
          <w:szCs w:val="28"/>
        </w:rPr>
        <w:t xml:space="preserve"> год</w:t>
      </w:r>
      <w:r w:rsidR="00A867C5">
        <w:rPr>
          <w:b/>
          <w:sz w:val="28"/>
          <w:szCs w:val="28"/>
        </w:rPr>
        <w:t xml:space="preserve"> для </w:t>
      </w:r>
      <w:r w:rsidR="00A867C5" w:rsidRPr="00A867C5">
        <w:rPr>
          <w:b/>
          <w:sz w:val="28"/>
          <w:szCs w:val="28"/>
        </w:rPr>
        <w:t xml:space="preserve">утверждения </w:t>
      </w:r>
      <w:r w:rsidR="00A867C5" w:rsidRPr="00A867C5">
        <w:rPr>
          <w:b/>
          <w:sz w:val="28"/>
          <w:szCs w:val="28"/>
        </w:rPr>
        <w:t xml:space="preserve">в Министерстве науки </w:t>
      </w:r>
    </w:p>
    <w:p w:rsidR="003600FC" w:rsidRPr="00A867C5" w:rsidRDefault="00A867C5" w:rsidP="00EF400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867C5">
        <w:rPr>
          <w:b/>
          <w:sz w:val="28"/>
          <w:szCs w:val="28"/>
        </w:rPr>
        <w:t>и высшего образования Российской Федерации</w:t>
      </w:r>
    </w:p>
    <w:p w:rsidR="00426340" w:rsidRPr="00426340" w:rsidRDefault="00426340" w:rsidP="004263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361E99" w:rsidRPr="00877502" w:rsidRDefault="00361E99" w:rsidP="00361E99">
      <w:pPr>
        <w:ind w:firstLine="708"/>
        <w:jc w:val="both"/>
        <w:rPr>
          <w:rFonts w:eastAsia="Calibri"/>
          <w:sz w:val="28"/>
          <w:szCs w:val="28"/>
        </w:rPr>
      </w:pPr>
      <w:r w:rsidRPr="00877502">
        <w:rPr>
          <w:rFonts w:eastAsia="Calibri"/>
          <w:sz w:val="28"/>
          <w:szCs w:val="28"/>
        </w:rPr>
        <w:t>В целях организации и проведения государственной итоговой аттестации в соответствии с приказами Министерства образования и науки Р</w:t>
      </w:r>
      <w:r w:rsidR="00B96EB5" w:rsidRPr="00877502">
        <w:rPr>
          <w:rFonts w:eastAsia="Calibri"/>
          <w:sz w:val="28"/>
          <w:szCs w:val="28"/>
        </w:rPr>
        <w:t xml:space="preserve">оссийской </w:t>
      </w:r>
      <w:r w:rsidRPr="00877502">
        <w:rPr>
          <w:rFonts w:eastAsia="Calibri"/>
          <w:sz w:val="28"/>
          <w:szCs w:val="28"/>
        </w:rPr>
        <w:t>Ф</w:t>
      </w:r>
      <w:r w:rsidR="00B96EB5" w:rsidRPr="00877502">
        <w:rPr>
          <w:rFonts w:eastAsia="Calibri"/>
          <w:sz w:val="28"/>
          <w:szCs w:val="28"/>
        </w:rPr>
        <w:t>едерации</w:t>
      </w:r>
      <w:r w:rsidRPr="00877502">
        <w:rPr>
          <w:rFonts w:eastAsia="Calibri"/>
          <w:sz w:val="28"/>
          <w:szCs w:val="28"/>
        </w:rPr>
        <w:t>:</w:t>
      </w:r>
    </w:p>
    <w:p w:rsidR="008455A1" w:rsidRPr="00877502" w:rsidRDefault="008455A1" w:rsidP="008455A1">
      <w:pPr>
        <w:jc w:val="both"/>
        <w:rPr>
          <w:rFonts w:eastAsia="Calibri"/>
          <w:sz w:val="28"/>
          <w:szCs w:val="28"/>
        </w:rPr>
      </w:pPr>
      <w:r w:rsidRPr="00877502">
        <w:rPr>
          <w:rFonts w:eastAsia="Calibri"/>
          <w:sz w:val="28"/>
          <w:szCs w:val="28"/>
        </w:rPr>
        <w:t>-</w:t>
      </w:r>
      <w:r w:rsidR="00AC575E" w:rsidRPr="00877502">
        <w:rPr>
          <w:rFonts w:eastAsia="Calibri"/>
          <w:sz w:val="28"/>
          <w:szCs w:val="28"/>
        </w:rPr>
        <w:t xml:space="preserve"> </w:t>
      </w:r>
      <w:r w:rsidRPr="00877502">
        <w:rPr>
          <w:rFonts w:eastAsia="Calibri"/>
          <w:sz w:val="28"/>
          <w:szCs w:val="28"/>
        </w:rPr>
        <w:t xml:space="preserve">от </w:t>
      </w:r>
      <w:r w:rsidR="00513580" w:rsidRPr="00877502">
        <w:rPr>
          <w:rFonts w:eastAsia="Calibri"/>
          <w:sz w:val="28"/>
          <w:szCs w:val="28"/>
        </w:rPr>
        <w:t>16.08.2013</w:t>
      </w:r>
      <w:r w:rsidR="00AC059A" w:rsidRPr="00877502">
        <w:rPr>
          <w:rFonts w:eastAsia="Calibri"/>
          <w:sz w:val="28"/>
          <w:szCs w:val="28"/>
        </w:rPr>
        <w:t xml:space="preserve"> </w:t>
      </w:r>
      <w:r w:rsidR="00AC059A" w:rsidRPr="00877502">
        <w:rPr>
          <w:rFonts w:eastAsia="Calibri"/>
          <w:sz w:val="28"/>
          <w:szCs w:val="28"/>
        </w:rPr>
        <w:t>№ 968</w:t>
      </w:r>
      <w:r w:rsidR="00513580" w:rsidRPr="00877502">
        <w:rPr>
          <w:rFonts w:eastAsia="Calibri"/>
          <w:sz w:val="28"/>
          <w:szCs w:val="28"/>
        </w:rPr>
        <w:t xml:space="preserve"> </w:t>
      </w:r>
      <w:r w:rsidR="00AC059A" w:rsidRPr="00877502">
        <w:rPr>
          <w:rFonts w:eastAsia="Calibri"/>
          <w:sz w:val="28"/>
          <w:szCs w:val="28"/>
        </w:rPr>
        <w:t>«</w:t>
      </w:r>
      <w:r w:rsidRPr="00877502">
        <w:rPr>
          <w:rFonts w:eastAsia="Calibri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</w:t>
      </w:r>
      <w:r w:rsidR="00AC059A" w:rsidRPr="00877502">
        <w:rPr>
          <w:rFonts w:eastAsia="Calibri"/>
          <w:sz w:val="28"/>
          <w:szCs w:val="28"/>
        </w:rPr>
        <w:t>»</w:t>
      </w:r>
      <w:r w:rsidRPr="00877502">
        <w:rPr>
          <w:rFonts w:eastAsia="Calibri"/>
          <w:sz w:val="28"/>
          <w:szCs w:val="28"/>
        </w:rPr>
        <w:t>;</w:t>
      </w:r>
    </w:p>
    <w:p w:rsidR="00361E99" w:rsidRPr="00877502" w:rsidRDefault="00361E99" w:rsidP="00361E99">
      <w:pPr>
        <w:jc w:val="both"/>
        <w:rPr>
          <w:rFonts w:eastAsia="Calibri"/>
          <w:sz w:val="28"/>
          <w:szCs w:val="28"/>
        </w:rPr>
      </w:pPr>
      <w:r w:rsidRPr="00877502">
        <w:rPr>
          <w:rFonts w:eastAsia="Calibri"/>
          <w:sz w:val="28"/>
          <w:szCs w:val="28"/>
        </w:rPr>
        <w:t>-</w:t>
      </w:r>
      <w:r w:rsidR="00513580" w:rsidRPr="00877502">
        <w:rPr>
          <w:rFonts w:eastAsia="Calibri"/>
          <w:sz w:val="28"/>
          <w:szCs w:val="28"/>
        </w:rPr>
        <w:t xml:space="preserve"> от 29.06.</w:t>
      </w:r>
      <w:r w:rsidRPr="00877502">
        <w:rPr>
          <w:rFonts w:eastAsia="Calibri"/>
          <w:sz w:val="28"/>
          <w:szCs w:val="28"/>
        </w:rPr>
        <w:t xml:space="preserve">2015 </w:t>
      </w:r>
      <w:r w:rsidR="00AC059A" w:rsidRPr="00877502">
        <w:rPr>
          <w:rFonts w:eastAsia="Calibri"/>
          <w:sz w:val="28"/>
          <w:szCs w:val="28"/>
        </w:rPr>
        <w:t>№ 636</w:t>
      </w:r>
      <w:r w:rsidR="00AC059A" w:rsidRPr="00877502">
        <w:rPr>
          <w:rFonts w:eastAsia="Calibri"/>
          <w:sz w:val="28"/>
          <w:szCs w:val="28"/>
        </w:rPr>
        <w:t xml:space="preserve"> </w:t>
      </w:r>
      <w:r w:rsidRPr="00877502">
        <w:rPr>
          <w:rFonts w:eastAsia="Calibri"/>
          <w:sz w:val="28"/>
          <w:szCs w:val="28"/>
        </w:rPr>
        <w:t xml:space="preserve">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877502">
        <w:rPr>
          <w:rFonts w:eastAsia="Calibri"/>
          <w:sz w:val="28"/>
          <w:szCs w:val="28"/>
        </w:rPr>
        <w:t>бакалавриата</w:t>
      </w:r>
      <w:proofErr w:type="spellEnd"/>
      <w:r w:rsidRPr="00877502">
        <w:rPr>
          <w:rFonts w:eastAsia="Calibri"/>
          <w:sz w:val="28"/>
          <w:szCs w:val="28"/>
        </w:rPr>
        <w:t xml:space="preserve">, программам </w:t>
      </w:r>
      <w:proofErr w:type="spellStart"/>
      <w:r w:rsidRPr="00877502">
        <w:rPr>
          <w:rFonts w:eastAsia="Calibri"/>
          <w:sz w:val="28"/>
          <w:szCs w:val="28"/>
        </w:rPr>
        <w:t>специали</w:t>
      </w:r>
      <w:r w:rsidR="000A01FB" w:rsidRPr="00877502">
        <w:rPr>
          <w:rFonts w:eastAsia="Calibri"/>
          <w:sz w:val="28"/>
          <w:szCs w:val="28"/>
        </w:rPr>
        <w:t>тета</w:t>
      </w:r>
      <w:proofErr w:type="spellEnd"/>
      <w:r w:rsidR="000A01FB" w:rsidRPr="00877502">
        <w:rPr>
          <w:rFonts w:eastAsia="Calibri"/>
          <w:sz w:val="28"/>
          <w:szCs w:val="28"/>
        </w:rPr>
        <w:t xml:space="preserve"> и программам магистратуры»;</w:t>
      </w:r>
    </w:p>
    <w:p w:rsidR="000A01FB" w:rsidRPr="00877502" w:rsidRDefault="008455A1" w:rsidP="00361E99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877502">
        <w:rPr>
          <w:rFonts w:eastAsia="Calibri"/>
          <w:sz w:val="28"/>
          <w:szCs w:val="28"/>
        </w:rPr>
        <w:t>-</w:t>
      </w:r>
      <w:r w:rsidR="00AC575E" w:rsidRPr="00877502">
        <w:rPr>
          <w:rFonts w:eastAsia="Calibri"/>
          <w:sz w:val="28"/>
          <w:szCs w:val="28"/>
        </w:rPr>
        <w:t xml:space="preserve"> </w:t>
      </w:r>
      <w:r w:rsidRPr="00877502">
        <w:rPr>
          <w:rFonts w:eastAsia="Calibri"/>
          <w:sz w:val="28"/>
          <w:szCs w:val="28"/>
        </w:rPr>
        <w:t>от 18</w:t>
      </w:r>
      <w:r w:rsidR="002932D7" w:rsidRPr="00877502">
        <w:rPr>
          <w:rFonts w:eastAsia="Calibri"/>
          <w:sz w:val="28"/>
          <w:szCs w:val="28"/>
        </w:rPr>
        <w:t>.03.</w:t>
      </w:r>
      <w:r w:rsidRPr="00877502">
        <w:rPr>
          <w:rFonts w:eastAsia="Calibri"/>
          <w:sz w:val="28"/>
          <w:szCs w:val="28"/>
        </w:rPr>
        <w:t xml:space="preserve">2016 </w:t>
      </w:r>
      <w:r w:rsidR="00AC059A" w:rsidRPr="00877502">
        <w:rPr>
          <w:rFonts w:eastAsia="Calibri"/>
          <w:sz w:val="28"/>
          <w:szCs w:val="28"/>
        </w:rPr>
        <w:t>№</w:t>
      </w:r>
      <w:r w:rsidR="00AC059A" w:rsidRPr="00877502">
        <w:rPr>
          <w:rFonts w:eastAsia="Calibri"/>
          <w:sz w:val="28"/>
          <w:szCs w:val="28"/>
        </w:rPr>
        <w:t xml:space="preserve"> </w:t>
      </w:r>
      <w:r w:rsidR="00AC059A" w:rsidRPr="00877502">
        <w:rPr>
          <w:rFonts w:eastAsia="Calibri"/>
          <w:sz w:val="28"/>
          <w:szCs w:val="28"/>
        </w:rPr>
        <w:t>227</w:t>
      </w:r>
      <w:r w:rsidR="00AC059A" w:rsidRPr="00877502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877502">
        <w:rPr>
          <w:rFonts w:eastAsiaTheme="minorHAnsi" w:cstheme="minorBidi"/>
          <w:sz w:val="28"/>
          <w:szCs w:val="28"/>
          <w:lang w:eastAsia="en-US"/>
        </w:rPr>
        <w:t xml:space="preserve">«Об утверждении </w:t>
      </w:r>
      <w:r w:rsidRPr="00877502"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877502">
        <w:rPr>
          <w:sz w:val="28"/>
          <w:szCs w:val="28"/>
        </w:rPr>
        <w:t>ассистентуры</w:t>
      </w:r>
      <w:proofErr w:type="spellEnd"/>
      <w:r w:rsidRPr="00877502">
        <w:rPr>
          <w:sz w:val="28"/>
          <w:szCs w:val="28"/>
        </w:rPr>
        <w:t>-стажировки</w:t>
      </w:r>
      <w:r w:rsidRPr="00877502">
        <w:rPr>
          <w:rFonts w:eastAsiaTheme="minorHAnsi" w:cstheme="minorBidi"/>
          <w:sz w:val="28"/>
          <w:szCs w:val="28"/>
          <w:lang w:eastAsia="en-US"/>
        </w:rPr>
        <w:t>»</w:t>
      </w:r>
      <w:r w:rsidR="00AC059A" w:rsidRPr="00877502">
        <w:rPr>
          <w:rFonts w:eastAsiaTheme="minorHAnsi" w:cstheme="minorBidi"/>
          <w:sz w:val="28"/>
          <w:szCs w:val="28"/>
          <w:lang w:eastAsia="en-US"/>
        </w:rPr>
        <w:t xml:space="preserve">, </w:t>
      </w:r>
      <w:r w:rsidR="00AC059A" w:rsidRPr="00877502">
        <w:rPr>
          <w:color w:val="000000"/>
          <w:sz w:val="28"/>
          <w:szCs w:val="28"/>
        </w:rPr>
        <w:t>ученый совет ФГБОУ ВО «БГУ»</w:t>
      </w:r>
    </w:p>
    <w:p w:rsidR="00AC575E" w:rsidRPr="00877502" w:rsidRDefault="00AC575E" w:rsidP="0042634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26340" w:rsidRPr="00426340" w:rsidRDefault="00426340" w:rsidP="0042634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26340">
        <w:rPr>
          <w:sz w:val="28"/>
          <w:szCs w:val="28"/>
        </w:rPr>
        <w:t>РЕШИЛ:</w:t>
      </w:r>
    </w:p>
    <w:p w:rsidR="00811B27" w:rsidRDefault="00877502" w:rsidP="00877502">
      <w:pPr>
        <w:widowControl w:val="0"/>
        <w:autoSpaceDE w:val="0"/>
        <w:autoSpaceDN w:val="0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C575E" w:rsidRPr="00877502">
        <w:rPr>
          <w:sz w:val="28"/>
          <w:szCs w:val="28"/>
        </w:rPr>
        <w:t>Представить</w:t>
      </w:r>
      <w:r w:rsidR="00426340" w:rsidRPr="00877502">
        <w:rPr>
          <w:sz w:val="28"/>
          <w:szCs w:val="28"/>
        </w:rPr>
        <w:t xml:space="preserve"> </w:t>
      </w:r>
      <w:r w:rsidR="00AC575E" w:rsidRPr="00877502">
        <w:rPr>
          <w:sz w:val="28"/>
          <w:szCs w:val="28"/>
        </w:rPr>
        <w:t>кандидатуры председателей государственных экзаменационных комиссий</w:t>
      </w:r>
      <w:r w:rsidR="00E05F17" w:rsidRPr="00877502">
        <w:rPr>
          <w:sz w:val="28"/>
          <w:szCs w:val="28"/>
        </w:rPr>
        <w:t xml:space="preserve"> </w:t>
      </w:r>
      <w:r w:rsidRPr="00877502">
        <w:rPr>
          <w:sz w:val="28"/>
          <w:szCs w:val="28"/>
        </w:rPr>
        <w:t>по программам среднего профессионального и высшего образования</w:t>
      </w:r>
      <w:r>
        <w:rPr>
          <w:sz w:val="28"/>
          <w:szCs w:val="28"/>
        </w:rPr>
        <w:t xml:space="preserve"> </w:t>
      </w:r>
      <w:r w:rsidR="00E05F17">
        <w:rPr>
          <w:sz w:val="28"/>
          <w:szCs w:val="28"/>
        </w:rPr>
        <w:t>на 2023</w:t>
      </w:r>
      <w:r w:rsidR="00AC575E">
        <w:rPr>
          <w:sz w:val="28"/>
          <w:szCs w:val="28"/>
        </w:rPr>
        <w:t xml:space="preserve"> год для утверждения в Министерстве науки и высшего образования Российской Федерации</w:t>
      </w:r>
      <w:r w:rsidR="00D81D59">
        <w:rPr>
          <w:sz w:val="28"/>
          <w:szCs w:val="28"/>
        </w:rPr>
        <w:t xml:space="preserve"> (приложения №№ 1, 2, 3, 4)</w:t>
      </w:r>
      <w:r w:rsidR="00AC575E">
        <w:rPr>
          <w:sz w:val="28"/>
          <w:szCs w:val="28"/>
        </w:rPr>
        <w:t>.</w:t>
      </w:r>
    </w:p>
    <w:p w:rsidR="00AC575E" w:rsidRPr="00AC575E" w:rsidRDefault="00AC575E" w:rsidP="00877502">
      <w:pPr>
        <w:widowControl w:val="0"/>
        <w:autoSpaceDE w:val="0"/>
        <w:autoSpaceDN w:val="0"/>
        <w:ind w:right="23"/>
        <w:contextualSpacing/>
        <w:jc w:val="both"/>
        <w:rPr>
          <w:sz w:val="28"/>
          <w:szCs w:val="28"/>
        </w:rPr>
      </w:pPr>
    </w:p>
    <w:p w:rsidR="00AC575E" w:rsidRDefault="00AC575E" w:rsidP="00D765A2">
      <w:pPr>
        <w:jc w:val="both"/>
        <w:rPr>
          <w:color w:val="000000"/>
          <w:sz w:val="28"/>
          <w:szCs w:val="28"/>
        </w:rPr>
      </w:pPr>
    </w:p>
    <w:p w:rsidR="00AC575E" w:rsidRDefault="00946901" w:rsidP="00946901">
      <w:pPr>
        <w:rPr>
          <w:color w:val="000000"/>
          <w:sz w:val="28"/>
          <w:szCs w:val="28"/>
        </w:rPr>
      </w:pPr>
      <w:r w:rsidRPr="00946901">
        <w:rPr>
          <w:color w:val="000000"/>
          <w:sz w:val="28"/>
          <w:szCs w:val="28"/>
        </w:rPr>
        <w:t>Председатель ученого совета</w:t>
      </w:r>
      <w:r w:rsidR="00930DBE">
        <w:rPr>
          <w:color w:val="000000"/>
          <w:sz w:val="28"/>
          <w:szCs w:val="28"/>
        </w:rPr>
        <w:tab/>
      </w:r>
      <w:r w:rsidR="00930DBE">
        <w:rPr>
          <w:color w:val="000000"/>
          <w:sz w:val="28"/>
          <w:szCs w:val="28"/>
        </w:rPr>
        <w:tab/>
      </w:r>
      <w:r w:rsidR="00930DBE">
        <w:rPr>
          <w:color w:val="000000"/>
          <w:sz w:val="28"/>
          <w:szCs w:val="28"/>
        </w:rPr>
        <w:tab/>
      </w:r>
      <w:r w:rsidR="00930DBE">
        <w:rPr>
          <w:color w:val="000000"/>
          <w:sz w:val="28"/>
          <w:szCs w:val="28"/>
        </w:rPr>
        <w:tab/>
      </w:r>
      <w:r w:rsidR="00930DBE">
        <w:rPr>
          <w:color w:val="000000"/>
          <w:sz w:val="28"/>
          <w:szCs w:val="28"/>
        </w:rPr>
        <w:tab/>
      </w:r>
      <w:r w:rsidR="00930DBE">
        <w:rPr>
          <w:color w:val="000000"/>
          <w:sz w:val="28"/>
          <w:szCs w:val="28"/>
        </w:rPr>
        <w:tab/>
      </w:r>
      <w:r w:rsidR="00930DBE">
        <w:rPr>
          <w:color w:val="000000"/>
          <w:sz w:val="28"/>
          <w:szCs w:val="28"/>
        </w:rPr>
        <w:tab/>
      </w:r>
      <w:r w:rsidRPr="00946901">
        <w:rPr>
          <w:color w:val="000000"/>
          <w:sz w:val="28"/>
          <w:szCs w:val="28"/>
        </w:rPr>
        <w:t>В.В. Игнатенко</w:t>
      </w:r>
    </w:p>
    <w:p w:rsidR="00AC575E" w:rsidRDefault="00AC575E" w:rsidP="00811B27">
      <w:pPr>
        <w:ind w:left="6372"/>
        <w:rPr>
          <w:color w:val="000000"/>
          <w:sz w:val="28"/>
          <w:szCs w:val="28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101757" w:rsidRDefault="00101757" w:rsidP="00101757">
      <w:pPr>
        <w:jc w:val="righ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Приложение № 1</w:t>
      </w:r>
    </w:p>
    <w:p w:rsidR="00101757" w:rsidRDefault="00101757" w:rsidP="00101757">
      <w:pPr>
        <w:suppressAutoHyphens/>
        <w:jc w:val="right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>к решению № __ ученого совета ФГБОУ ВО «БГУ» от 30 июня 2022 г.</w:t>
      </w:r>
    </w:p>
    <w:p w:rsidR="00101757" w:rsidRDefault="00101757" w:rsidP="00101757">
      <w:pPr>
        <w:suppressAutoHyphens/>
        <w:jc w:val="right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>(протокол № 13)</w:t>
      </w:r>
    </w:p>
    <w:p w:rsidR="0065683B" w:rsidRDefault="0065683B" w:rsidP="00811B27">
      <w:pPr>
        <w:ind w:left="6372"/>
        <w:rPr>
          <w:rFonts w:eastAsia="Calibri"/>
          <w:sz w:val="28"/>
          <w:szCs w:val="28"/>
          <w:lang w:eastAsia="en-US"/>
        </w:rPr>
      </w:pPr>
    </w:p>
    <w:p w:rsidR="00160D2D" w:rsidRDefault="00811B27" w:rsidP="00160D2D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 xml:space="preserve">Список кандидатур в председатели государственных экзаменационных комиссий </w:t>
      </w:r>
      <w:r w:rsidR="00F42E4A" w:rsidRPr="00F42E4A">
        <w:rPr>
          <w:sz w:val="28"/>
          <w:szCs w:val="28"/>
        </w:rPr>
        <w:t>программам среднего профессионального</w:t>
      </w:r>
    </w:p>
    <w:p w:rsidR="00D66B3C" w:rsidRDefault="00F42E4A" w:rsidP="00160D2D">
      <w:pPr>
        <w:ind w:firstLine="708"/>
        <w:jc w:val="center"/>
        <w:rPr>
          <w:sz w:val="28"/>
          <w:szCs w:val="28"/>
        </w:rPr>
      </w:pPr>
      <w:r w:rsidRPr="00F42E4A">
        <w:rPr>
          <w:sz w:val="28"/>
          <w:szCs w:val="28"/>
        </w:rPr>
        <w:t>и высшего образования</w:t>
      </w:r>
      <w:r w:rsidR="00811B27" w:rsidRPr="00811B27">
        <w:rPr>
          <w:sz w:val="28"/>
          <w:szCs w:val="28"/>
        </w:rPr>
        <w:t xml:space="preserve"> на 20</w:t>
      </w:r>
      <w:r w:rsidR="00BF7CD9">
        <w:rPr>
          <w:sz w:val="28"/>
          <w:szCs w:val="28"/>
        </w:rPr>
        <w:t>23</w:t>
      </w:r>
      <w:r w:rsidR="00811B27" w:rsidRPr="00811B27">
        <w:rPr>
          <w:sz w:val="28"/>
          <w:szCs w:val="28"/>
        </w:rPr>
        <w:t xml:space="preserve"> год</w:t>
      </w:r>
    </w:p>
    <w:p w:rsidR="00D66B3C" w:rsidRDefault="00D66B3C" w:rsidP="00811B27">
      <w:pPr>
        <w:ind w:firstLine="709"/>
        <w:jc w:val="center"/>
        <w:rPr>
          <w:sz w:val="28"/>
          <w:szCs w:val="28"/>
        </w:rPr>
      </w:pPr>
    </w:p>
    <w:p w:rsidR="00811B27" w:rsidRDefault="00811B27" w:rsidP="00811B27">
      <w:pPr>
        <w:ind w:firstLine="709"/>
        <w:jc w:val="center"/>
        <w:rPr>
          <w:sz w:val="28"/>
          <w:szCs w:val="28"/>
        </w:rPr>
      </w:pPr>
      <w:r w:rsidRPr="00811B27">
        <w:rPr>
          <w:sz w:val="28"/>
          <w:szCs w:val="28"/>
        </w:rPr>
        <w:t>ФГБОУ ВО «Байкальский государственный университет»</w:t>
      </w:r>
    </w:p>
    <w:p w:rsidR="002946A0" w:rsidRDefault="002946A0" w:rsidP="00811B27">
      <w:pPr>
        <w:ind w:firstLine="709"/>
        <w:jc w:val="center"/>
        <w:rPr>
          <w:sz w:val="28"/>
          <w:szCs w:val="28"/>
        </w:rPr>
      </w:pPr>
    </w:p>
    <w:tbl>
      <w:tblPr>
        <w:tblW w:w="10915" w:type="dxa"/>
        <w:tblInd w:w="-572" w:type="dxa"/>
        <w:tblLook w:val="04A0" w:firstRow="1" w:lastRow="0" w:firstColumn="1" w:lastColumn="0" w:noHBand="0" w:noVBand="1"/>
      </w:tblPr>
      <w:tblGrid>
        <w:gridCol w:w="576"/>
        <w:gridCol w:w="1653"/>
        <w:gridCol w:w="1739"/>
        <w:gridCol w:w="2318"/>
        <w:gridCol w:w="2616"/>
        <w:gridCol w:w="2013"/>
      </w:tblGrid>
      <w:tr w:rsidR="002946A0" w:rsidRPr="002946A0" w:rsidTr="004004AA">
        <w:trPr>
          <w:trHeight w:val="15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№ п/п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уровень подготовки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BB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код направления подготовки/</w:t>
            </w:r>
          </w:p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BBB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наименование направления подготовки/</w:t>
            </w:r>
          </w:p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16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 xml:space="preserve">основная профессиональная образовательная программа </w:t>
            </w:r>
          </w:p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(профиль)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6A0" w:rsidRPr="002946A0" w:rsidRDefault="002946A0" w:rsidP="002946A0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фамилия, имя, отчество председателя государственной экзаменационной комиссии</w:t>
            </w:r>
          </w:p>
        </w:tc>
      </w:tr>
      <w:tr w:rsidR="00A8316C" w:rsidRPr="002946A0" w:rsidTr="004004AA">
        <w:trPr>
          <w:trHeight w:val="9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E5" w:rsidRDefault="003D42E5" w:rsidP="00A8316C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09.02.04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AA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Информационные системы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(по отраслям)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Технологический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Кантер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Андрей Николаевич</w:t>
            </w:r>
          </w:p>
        </w:tc>
      </w:tr>
      <w:tr w:rsidR="00596A51" w:rsidRPr="002946A0" w:rsidTr="004004AA">
        <w:trPr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09.02.05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4AA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Прикладная информатика </w:t>
            </w:r>
          </w:p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(по отраслям)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Кантер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Андрей Николаевич</w:t>
            </w:r>
          </w:p>
        </w:tc>
      </w:tr>
      <w:tr w:rsidR="00596A51" w:rsidRPr="002946A0" w:rsidTr="004004AA">
        <w:trPr>
          <w:trHeight w:val="9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21.02.05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Земельно-имущественные отношения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Технологический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Коротенко </w:t>
            </w:r>
          </w:p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Павел Робертович</w:t>
            </w:r>
          </w:p>
        </w:tc>
      </w:tr>
      <w:tr w:rsidR="00596A51" w:rsidRPr="002946A0" w:rsidTr="004004AA">
        <w:trPr>
          <w:trHeight w:val="8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19.02.10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Технология продукции общественного питания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Естественнонаучный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Верхозина</w:t>
            </w:r>
            <w:proofErr w:type="spellEnd"/>
            <w:r>
              <w:rPr>
                <w:color w:val="000000"/>
              </w:rPr>
              <w:t xml:space="preserve"> Любовь Васильевна</w:t>
            </w:r>
          </w:p>
        </w:tc>
      </w:tr>
      <w:tr w:rsidR="00596A51" w:rsidRPr="002946A0" w:rsidTr="004004AA">
        <w:trPr>
          <w:trHeight w:val="9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35.02.01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Лесное и лесопарковое хозяйство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Естественнонаучный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Клименков Вадим Анатольевич</w:t>
            </w:r>
          </w:p>
        </w:tc>
      </w:tr>
      <w:tr w:rsidR="00596A51" w:rsidRPr="002946A0" w:rsidTr="004004AA">
        <w:trPr>
          <w:trHeight w:val="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t>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38.02.01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Экономика и бухгалтерский учет (по отраслям)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Бурцева </w:t>
            </w:r>
          </w:p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Эльвира Борисовна </w:t>
            </w:r>
          </w:p>
        </w:tc>
      </w:tr>
      <w:tr w:rsidR="00596A51" w:rsidRPr="002946A0" w:rsidTr="004004AA">
        <w:trPr>
          <w:trHeight w:val="6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38.02.04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Коммерция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Социально-экономический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Грицких </w:t>
            </w:r>
          </w:p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Ирина Владимировна</w:t>
            </w:r>
          </w:p>
        </w:tc>
      </w:tr>
      <w:tr w:rsidR="00596A51" w:rsidRPr="002946A0" w:rsidTr="004004AA">
        <w:trPr>
          <w:trHeight w:val="7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t>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38.02.06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Финансы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Социально-экономический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Дмитриева </w:t>
            </w:r>
          </w:p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Ольга Юрьевна</w:t>
            </w:r>
          </w:p>
        </w:tc>
      </w:tr>
      <w:tr w:rsidR="00596A51" w:rsidRPr="002946A0" w:rsidTr="004004AA">
        <w:trPr>
          <w:trHeight w:val="7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t>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38.02.07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Банковское дело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Шишмарева</w:t>
            </w:r>
            <w:proofErr w:type="spellEnd"/>
            <w:r>
              <w:rPr>
                <w:color w:val="000000"/>
              </w:rPr>
              <w:t xml:space="preserve"> Елена Валентиновна</w:t>
            </w:r>
          </w:p>
        </w:tc>
      </w:tr>
      <w:tr w:rsidR="00596A51" w:rsidRPr="002946A0" w:rsidTr="004004AA">
        <w:trPr>
          <w:trHeight w:val="6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40.02.01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Право и организация социального обеспечения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 xml:space="preserve">Луценко </w:t>
            </w:r>
          </w:p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Татьяна Валерьевна</w:t>
            </w:r>
          </w:p>
        </w:tc>
      </w:tr>
      <w:tr w:rsidR="00596A51" w:rsidRPr="002946A0" w:rsidTr="004004AA">
        <w:trPr>
          <w:trHeight w:val="10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lastRenderedPageBreak/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40.02.01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Право и организация социального обеспечения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 xml:space="preserve">Шиш </w:t>
            </w:r>
          </w:p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Елена Александровна</w:t>
            </w:r>
          </w:p>
        </w:tc>
      </w:tr>
      <w:tr w:rsidR="00596A51" w:rsidRPr="002946A0" w:rsidTr="004004AA">
        <w:trPr>
          <w:trHeight w:val="9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43.02.10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Туризм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Леник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Станислав Евгеньевич</w:t>
            </w:r>
          </w:p>
        </w:tc>
      </w:tr>
      <w:tr w:rsidR="00596A51" w:rsidRPr="002946A0" w:rsidTr="004004AA">
        <w:trPr>
          <w:trHeight w:val="9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43.02.11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Гостиничный сервис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Лесникова</w:t>
            </w:r>
            <w:proofErr w:type="spellEnd"/>
            <w:r>
              <w:rPr>
                <w:color w:val="000000"/>
              </w:rPr>
              <w:t xml:space="preserve"> Марина Владимировна</w:t>
            </w:r>
          </w:p>
        </w:tc>
      </w:tr>
      <w:tr w:rsidR="00596A51" w:rsidRPr="002946A0" w:rsidTr="004004AA">
        <w:trPr>
          <w:trHeight w:val="9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43.02.11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Гостиничный сервис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Коробейникова</w:t>
            </w:r>
            <w:proofErr w:type="spellEnd"/>
            <w:r>
              <w:rPr>
                <w:color w:val="000000"/>
              </w:rPr>
              <w:t xml:space="preserve"> Марина Анатольевна</w:t>
            </w:r>
          </w:p>
        </w:tc>
      </w:tr>
      <w:tr w:rsidR="00596A51" w:rsidRPr="002946A0" w:rsidTr="004004AA">
        <w:trPr>
          <w:trHeight w:val="11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Pr="008327E8" w:rsidRDefault="00596A51" w:rsidP="00596A51">
            <w:r w:rsidRPr="008327E8"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СПО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46.02.01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Документационное обеспечение управления и архивоведение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Социально-экономический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A51" w:rsidRDefault="00596A51" w:rsidP="00596A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Чигрина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96A51" w:rsidRDefault="00596A51" w:rsidP="00596A51">
            <w:pPr>
              <w:rPr>
                <w:color w:val="000000"/>
              </w:rPr>
            </w:pPr>
            <w:r>
              <w:rPr>
                <w:color w:val="000000"/>
              </w:rPr>
              <w:t>Мария Сергеевна</w:t>
            </w:r>
          </w:p>
        </w:tc>
      </w:tr>
      <w:tr w:rsidR="00A8316C" w:rsidRPr="002946A0" w:rsidTr="004004AA">
        <w:trPr>
          <w:trHeight w:val="11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21.03.02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Землеустройство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и кадастры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Организационное и правовое обеспечение управления недвижимостью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Воронов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Денис Александрович</w:t>
            </w:r>
          </w:p>
        </w:tc>
      </w:tr>
      <w:tr w:rsidR="00A8316C" w:rsidRPr="002946A0" w:rsidTr="004004AA">
        <w:trPr>
          <w:trHeight w:val="8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17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21.03.02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Землеустройство и кадастры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Управление и экспертиза недвижимости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Воронов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Денис Александрович</w:t>
            </w:r>
          </w:p>
        </w:tc>
      </w:tr>
      <w:tr w:rsidR="00A8316C" w:rsidRPr="002946A0" w:rsidTr="004004AA">
        <w:trPr>
          <w:trHeight w:val="9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18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09.03.03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Прикладная информатика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системы и технологии в управлении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Подыбайло</w:t>
            </w:r>
            <w:proofErr w:type="spellEnd"/>
            <w:r>
              <w:rPr>
                <w:color w:val="000000"/>
              </w:rPr>
              <w:t xml:space="preserve"> Ольга </w:t>
            </w:r>
          </w:p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Аюшеевна</w:t>
            </w:r>
            <w:proofErr w:type="spellEnd"/>
          </w:p>
        </w:tc>
      </w:tr>
      <w:tr w:rsidR="00A8316C" w:rsidRPr="002946A0" w:rsidTr="004004AA">
        <w:trPr>
          <w:trHeight w:val="94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19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09.03.03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Прикладная информатика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Информационные системы и технологии в управлении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Яковишин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Юрий Викторович</w:t>
            </w:r>
          </w:p>
        </w:tc>
      </w:tr>
      <w:tr w:rsidR="00A8316C" w:rsidRPr="002946A0" w:rsidTr="004004AA">
        <w:trPr>
          <w:trHeight w:val="9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20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35.03.01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Лесное дело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Лесное дело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Леонтьев Дмитрий Федорович</w:t>
            </w:r>
          </w:p>
        </w:tc>
      </w:tr>
      <w:tr w:rsidR="00A8316C" w:rsidRPr="002946A0" w:rsidTr="004004AA">
        <w:trPr>
          <w:trHeight w:val="9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21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37.03.01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Психология в экономике и управлении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Донич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Анна Владимировна</w:t>
            </w:r>
          </w:p>
        </w:tc>
      </w:tr>
      <w:tr w:rsidR="00A8316C" w:rsidRPr="002946A0" w:rsidTr="004004AA">
        <w:trPr>
          <w:trHeight w:val="9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22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Финансы и кредит, бухгалтерский учет и налогообложение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Тихомирова Лариса Владимировна</w:t>
            </w:r>
          </w:p>
        </w:tc>
      </w:tr>
      <w:tr w:rsidR="00A8316C" w:rsidRPr="002946A0" w:rsidTr="004004A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23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Бухгалтерский и налоговый учет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Тихомирова Лариса Владимировна</w:t>
            </w:r>
          </w:p>
        </w:tc>
      </w:tr>
      <w:tr w:rsidR="00A8316C" w:rsidRPr="002946A0" w:rsidTr="004004A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24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Бухгалтерский и налоговый учет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Толстых Геннадий Михайлович</w:t>
            </w:r>
          </w:p>
        </w:tc>
      </w:tr>
      <w:tr w:rsidR="00A8316C" w:rsidRPr="002946A0" w:rsidTr="004004AA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lastRenderedPageBreak/>
              <w:t>25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Налогообложение и контроль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Тихомирова Лариса Владимировна</w:t>
            </w:r>
          </w:p>
        </w:tc>
      </w:tr>
      <w:tr w:rsidR="00A8316C" w:rsidRPr="002946A0" w:rsidTr="004004AA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Налогообложение и контроль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Толстых Геннадий Михайлович</w:t>
            </w:r>
          </w:p>
        </w:tc>
      </w:tr>
      <w:tr w:rsidR="00A8316C" w:rsidRPr="002946A0" w:rsidTr="004004AA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Финансы и кредит, бухгалтерский учет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и налогообложение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Тихомирова Лариса Владимировна</w:t>
            </w:r>
          </w:p>
        </w:tc>
      </w:tr>
      <w:tr w:rsidR="00A8316C" w:rsidRPr="002946A0" w:rsidTr="004004A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28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Бухгалтерский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и налоговый учет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Тихомирова Лариса Владимировна</w:t>
            </w:r>
          </w:p>
        </w:tc>
      </w:tr>
      <w:tr w:rsidR="00A8316C" w:rsidRPr="002946A0" w:rsidTr="004004AA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29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Бухгалтерский и налоговый учет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Толстых Геннадий Михайлович</w:t>
            </w:r>
          </w:p>
        </w:tc>
      </w:tr>
      <w:tr w:rsidR="00A8316C" w:rsidRPr="002946A0" w:rsidTr="004004AA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30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Налогообложение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и контроль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Тихомирова Лариса Владимировна</w:t>
            </w:r>
          </w:p>
        </w:tc>
      </w:tr>
      <w:tr w:rsidR="00A8316C" w:rsidRPr="002946A0" w:rsidTr="004004A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31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Налогообложение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и контроль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Толстых Геннадий Михайлович</w:t>
            </w:r>
          </w:p>
        </w:tc>
      </w:tr>
      <w:tr w:rsidR="00A8316C" w:rsidRPr="002946A0" w:rsidTr="004004A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32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Сорокина Татьяна Владимировна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33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Финансы и кредит: (Русско-французская программа двойного </w:t>
            </w:r>
            <w:proofErr w:type="spellStart"/>
            <w:r>
              <w:rPr>
                <w:color w:val="000000"/>
              </w:rPr>
              <w:t>дипломирования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Сорокина Татьяна Владимировна</w:t>
            </w:r>
          </w:p>
        </w:tc>
      </w:tr>
      <w:tr w:rsidR="00A8316C" w:rsidRPr="002946A0" w:rsidTr="004004AA">
        <w:trPr>
          <w:trHeight w:val="9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34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Финансы и кредит, бухгалтерский учет и налогообложение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Сорокина Татьяна Владимировна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35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 торговли и ресторанный бизнес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Архипкин Олег Валерьевич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36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 предприятия и предпринимательская деятельность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Маковецкий Андрей Филиппович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37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 предприятия, предпринимательство и отраслевые технологии бизнеса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Маковецкий Андрей Филиппович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38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 нефтегазового комплекса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Леонов Сергей Леонидович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39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Мировая экономика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Гинзбург Георгий Борисович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lastRenderedPageBreak/>
              <w:t>40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Мировая экономика (Русско-французская программа двойного </w:t>
            </w:r>
            <w:proofErr w:type="spellStart"/>
            <w:r>
              <w:rPr>
                <w:color w:val="000000"/>
              </w:rPr>
              <w:t>дипломирования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Гинзбург Георгий Борисович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Мировая экономика (Русско-китайская программа двойного </w:t>
            </w:r>
            <w:proofErr w:type="spellStart"/>
            <w:r>
              <w:rPr>
                <w:color w:val="000000"/>
              </w:rPr>
              <w:t>дипломирования</w:t>
            </w:r>
            <w:proofErr w:type="spellEnd"/>
            <w:r>
              <w:rPr>
                <w:color w:val="000000"/>
              </w:rPr>
              <w:t xml:space="preserve"> г. </w:t>
            </w:r>
            <w:proofErr w:type="spellStart"/>
            <w:r>
              <w:rPr>
                <w:color w:val="000000"/>
              </w:rPr>
              <w:t>Шеньян</w:t>
            </w:r>
            <w:proofErr w:type="spellEnd"/>
            <w:r>
              <w:rPr>
                <w:color w:val="000000"/>
              </w:rPr>
              <w:t>)»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Гинзбург Георгий Борисович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Мировая экономика (Русско-китайская программа двойного </w:t>
            </w:r>
            <w:proofErr w:type="spellStart"/>
            <w:r>
              <w:rPr>
                <w:color w:val="000000"/>
              </w:rPr>
              <w:t>дипломирования</w:t>
            </w:r>
            <w:proofErr w:type="spellEnd"/>
            <w:r>
              <w:rPr>
                <w:color w:val="000000"/>
              </w:rPr>
              <w:t xml:space="preserve"> г. Пекин)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Гинзбург Георгий Борисович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Мировая экономика (Русско-китайская совместная образовательная программа)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Гинзбург Георгий Борисович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44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Экономика инвестиционно-строительного бизнеса и управления недвижимостью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Коротенко Павел Робертович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45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Менеджмент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Менеджмент в сфере услуг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Зудин Андрей Сергеевич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46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Менеджмент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Зудин Андрей Сергеевич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47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Менеджмент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Международный менеджмент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Зудин Андрей Сергеевич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48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Менеджмент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Управление бизнесом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Зудин Андрей Сергеевич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49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Менеджмент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Маркетинг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Зудин Андрей Сергеевич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50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Менеджмент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Маркетинг и рекламный бизнес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Зудин Андрей Сергеевич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51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Управление малым бизнесом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Колесник Алексей Викторович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52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Управление персоналом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Управление персоналом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Петрова Юлия Викторовна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53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и муниципальное управление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Государственное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и муниципальное управление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Масловская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Зоя Андреевна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54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Цифровая экономика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Подыбайло</w:t>
            </w:r>
            <w:proofErr w:type="spellEnd"/>
            <w:r>
              <w:rPr>
                <w:color w:val="000000"/>
              </w:rPr>
              <w:t xml:space="preserve"> Ольга </w:t>
            </w:r>
            <w:proofErr w:type="spellStart"/>
            <w:r>
              <w:rPr>
                <w:color w:val="000000"/>
              </w:rPr>
              <w:t>Аюшеевна</w:t>
            </w:r>
            <w:proofErr w:type="spellEnd"/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lastRenderedPageBreak/>
              <w:t>55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Бизнес-информатика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Цифровая экономика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Яковишин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Юрий Викторович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56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Торговое дело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торгового бизнеса и логистика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Бредицкая</w:t>
            </w:r>
            <w:proofErr w:type="spellEnd"/>
            <w:r>
              <w:rPr>
                <w:color w:val="000000"/>
              </w:rPr>
              <w:t xml:space="preserve"> Валерия Валерьевна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57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Торговое дело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Логистика и коммерция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Бредицкая</w:t>
            </w:r>
            <w:proofErr w:type="spellEnd"/>
            <w:r>
              <w:rPr>
                <w:color w:val="000000"/>
              </w:rPr>
              <w:t xml:space="preserve"> Валерия Валерьевна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58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Торговое дело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Торговое дело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Бредицкая</w:t>
            </w:r>
            <w:proofErr w:type="spellEnd"/>
            <w:r>
              <w:rPr>
                <w:color w:val="000000"/>
              </w:rPr>
              <w:t xml:space="preserve"> Валерия Валерьевна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59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38.03.06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Торговое дело 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Маркетинг, продажи и логистика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Бредицкая</w:t>
            </w:r>
            <w:proofErr w:type="spellEnd"/>
            <w:r>
              <w:rPr>
                <w:color w:val="000000"/>
              </w:rPr>
              <w:t xml:space="preserve"> Валерия Валерьевна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60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Торговое дело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Маркетинг, продажи и логистика (Русско-китайская программа двойного </w:t>
            </w:r>
            <w:proofErr w:type="spellStart"/>
            <w:r>
              <w:rPr>
                <w:color w:val="000000"/>
              </w:rPr>
              <w:t>дипломирования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Бредицкая</w:t>
            </w:r>
            <w:proofErr w:type="spellEnd"/>
            <w:r>
              <w:rPr>
                <w:color w:val="000000"/>
              </w:rPr>
              <w:t xml:space="preserve"> Валерия Валерьевна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8327E8" w:rsidRDefault="00A8316C" w:rsidP="00A8316C">
            <w:r w:rsidRPr="008327E8">
              <w:t>61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38.03.06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Торговое дело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Торговая политика и организация торгового бизнеса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Бредицкая</w:t>
            </w:r>
            <w:proofErr w:type="spellEnd"/>
            <w:r>
              <w:rPr>
                <w:color w:val="000000"/>
              </w:rPr>
              <w:t xml:space="preserve"> Валерия Валерьевна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t>62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39.03.02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Социальная работа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социальной работы с разными группами населения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Логинова Татьяна Александровна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t>63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39.03.02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Социальная работа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Организация социальной работы с разными группами населения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Евдокимова Наталья Сергеевна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t>64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40.03.01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Уголовное право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Середа Ирина Михайловна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t>65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40.03.01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Юриспруденция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Степаненко Алексей Сергеевич 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t>66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41.03.05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Международные отношения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Международные отношения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Середкина Ольга Александровна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t>67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42.03.02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Журналистика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журналистика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Елизарьев Алексей Алексеевич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t>68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43.03.02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Туризм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Туристский и гостиничный бизнес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Романов Роман Витальевич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t>69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43.03.02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Туризм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Туристский и гостиничный бизнес (Русско-китайская совместная образовательная программа)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Романов Роман Витальевич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lastRenderedPageBreak/>
              <w:t>70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43.03.02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Туризм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Туристский и гостиничный бизнес (Русско-китайская совместная образовательная программа)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Лиманский</w:t>
            </w:r>
            <w:proofErr w:type="spellEnd"/>
            <w:r>
              <w:rPr>
                <w:color w:val="000000"/>
              </w:rPr>
              <w:t xml:space="preserve"> Игорь Анатольевич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t>71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43.03.02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Туризм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Туристский и гостиничный бизнес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Лиманский</w:t>
            </w:r>
            <w:proofErr w:type="spellEnd"/>
            <w:r>
              <w:rPr>
                <w:color w:val="000000"/>
              </w:rPr>
              <w:t xml:space="preserve"> Игорь Анатольевич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t>72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45.03.02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Лингвистика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Теория и практика межкультурной коммуникации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Семенова Татьяна Ивановна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t>73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45.03.02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Лингвистика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Русский язык как иностранный (Русско-китайская совместная образовательная программа)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Шаравьёв</w:t>
            </w:r>
            <w:proofErr w:type="spellEnd"/>
            <w:r>
              <w:rPr>
                <w:color w:val="000000"/>
              </w:rPr>
              <w:t xml:space="preserve"> Василий Алексеевич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t>74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45.03.02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Лингвистика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Русский язык как иностранный (Русско-китайская программа двойного </w:t>
            </w:r>
            <w:proofErr w:type="spellStart"/>
            <w:r>
              <w:rPr>
                <w:color w:val="000000"/>
              </w:rPr>
              <w:t>дипломирования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Шаравьёв</w:t>
            </w:r>
            <w:proofErr w:type="spellEnd"/>
            <w:r>
              <w:rPr>
                <w:color w:val="000000"/>
              </w:rPr>
              <w:t xml:space="preserve"> Василий Алексеевич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Pr="001A40BB" w:rsidRDefault="00A8316C" w:rsidP="00A8316C">
            <w:r w:rsidRPr="001A40BB">
              <w:t>75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50.03.01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Искусства и гуманитарные науки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Искусства и гуманитарные науки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Пушкина Татьяна Леонидовна</w:t>
            </w:r>
          </w:p>
        </w:tc>
      </w:tr>
      <w:tr w:rsidR="00A8316C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r w:rsidRPr="001A40BB">
              <w:t>76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Бакалавриат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50.03.02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Изящные искусства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Организационная деятельность в сфере культуры, искусства и массовых коммуникаций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6C" w:rsidRDefault="00A8316C" w:rsidP="00A8316C">
            <w:pPr>
              <w:rPr>
                <w:color w:val="000000"/>
              </w:rPr>
            </w:pPr>
            <w:r>
              <w:rPr>
                <w:color w:val="000000"/>
              </w:rPr>
              <w:t>Пушкина Татьяна Леонидовна</w:t>
            </w:r>
          </w:p>
        </w:tc>
      </w:tr>
      <w:tr w:rsidR="000003C4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Pr="006367B8" w:rsidRDefault="000003C4" w:rsidP="000003C4">
            <w:r w:rsidRPr="006367B8">
              <w:t>77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 xml:space="preserve">37.05.02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Психология служебной деятельности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Морально-психологическое обеспечение служебной деятельности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Бажина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Ульяна Николаевна</w:t>
            </w:r>
          </w:p>
        </w:tc>
      </w:tr>
      <w:tr w:rsidR="000003C4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Pr="006367B8" w:rsidRDefault="000003C4" w:rsidP="000003C4">
            <w:r w:rsidRPr="006367B8">
              <w:t>78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 xml:space="preserve">37.05.02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Психология служебной деятельности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Морально-психологическое обеспечение служебной деятельности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Евдокимова Наталья Сергеевна</w:t>
            </w:r>
          </w:p>
        </w:tc>
      </w:tr>
      <w:tr w:rsidR="000003C4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Pr="006367B8" w:rsidRDefault="000003C4" w:rsidP="000003C4">
            <w:r w:rsidRPr="006367B8">
              <w:t>79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 xml:space="preserve">37.05.02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Психология служебной деятельности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Морально-психологическое обеспечение служебной деятельности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Игумнов Александр Владимирович</w:t>
            </w:r>
          </w:p>
        </w:tc>
      </w:tr>
      <w:tr w:rsidR="000003C4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Pr="006367B8" w:rsidRDefault="000003C4" w:rsidP="000003C4">
            <w:r w:rsidRPr="006367B8">
              <w:t>80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 xml:space="preserve">38.05.01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Экономическая безопасность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Экономико-правовое обеспечение экономической безопасности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Морохоева</w:t>
            </w:r>
            <w:proofErr w:type="spellEnd"/>
            <w:r>
              <w:rPr>
                <w:color w:val="000000"/>
              </w:rPr>
              <w:t xml:space="preserve"> Ирина Петровна</w:t>
            </w:r>
          </w:p>
        </w:tc>
      </w:tr>
      <w:tr w:rsidR="000003C4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Pr="006367B8" w:rsidRDefault="000003C4" w:rsidP="000003C4">
            <w:r w:rsidRPr="006367B8">
              <w:lastRenderedPageBreak/>
              <w:t>81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 xml:space="preserve">38.05.02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Таможенное дело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Таможенное дело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Таюрская Анастасия Олеговна</w:t>
            </w:r>
          </w:p>
        </w:tc>
      </w:tr>
      <w:tr w:rsidR="000003C4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Pr="006367B8" w:rsidRDefault="000003C4" w:rsidP="000003C4">
            <w:r w:rsidRPr="006367B8">
              <w:t>82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40.05.01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Правовое обеспечение национальной безопасности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Уголовно-правовая» специализация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Братчиков Герман Викторович</w:t>
            </w:r>
          </w:p>
        </w:tc>
      </w:tr>
      <w:tr w:rsidR="000003C4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Pr="006367B8" w:rsidRDefault="000003C4" w:rsidP="000003C4">
            <w:r w:rsidRPr="006367B8">
              <w:t>83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40.05.01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Правовое обеспечение национальной безопасности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Уголовно-правовая» специализация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Юрьев Илья Вадимович</w:t>
            </w:r>
          </w:p>
        </w:tc>
      </w:tr>
      <w:tr w:rsidR="000003C4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r w:rsidRPr="006367B8">
              <w:t>84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Специалитет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45.05.01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Перевод и </w:t>
            </w:r>
            <w:proofErr w:type="spellStart"/>
            <w:r>
              <w:rPr>
                <w:color w:val="000000"/>
              </w:rPr>
              <w:t>переводоведение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Лингвистическое обеспечение межгосударственных отношений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3C4" w:rsidRDefault="000003C4" w:rsidP="000003C4">
            <w:pPr>
              <w:rPr>
                <w:color w:val="000000"/>
              </w:rPr>
            </w:pPr>
            <w:r>
              <w:rPr>
                <w:color w:val="000000"/>
              </w:rPr>
              <w:t>Семенова Татьяна Ивановна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85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08.04.01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Управление инвестиционно-строительной деятельностью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Сорокина Елена Александровна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86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09.04.03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Прикладная информатика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Цифровые технологии в экономике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Казаков Александр Леонидович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87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21.04.02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Землеустройство и кадастры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Управление недвижимостью и кадастровой деятельностью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Воронов Денис Александрович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88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35.04.01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Лесное дело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Лесное дело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Леонтьев Дмитрий Федорович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89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35.04.07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Водные биоресурсы и </w:t>
            </w:r>
            <w:proofErr w:type="spellStart"/>
            <w:r>
              <w:rPr>
                <w:color w:val="000000"/>
              </w:rPr>
              <w:t>аквакультура</w:t>
            </w:r>
            <w:proofErr w:type="spellEnd"/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Водные биоресурсы и </w:t>
            </w:r>
            <w:proofErr w:type="spellStart"/>
            <w:r>
              <w:rPr>
                <w:color w:val="000000"/>
              </w:rPr>
              <w:t>аквакультура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Суханова Любовь Васильевна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90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37.04.01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Психология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Социальная и экономическая психология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Донич</w:t>
            </w:r>
            <w:proofErr w:type="spellEnd"/>
            <w:r>
              <w:rPr>
                <w:color w:val="000000"/>
              </w:rPr>
              <w:t xml:space="preserve"> Анна Владимировна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91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Бухгалтерский учет, налогообложение, анализ и аудит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Тихомирова Лариса Владимировна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92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Бухгалтерский учет, налогообложение, анализ и аудит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Толстых Геннадий Михайлович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93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Бухгалтерский учет, налогообложение, анализ и аудит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Тихомирова Лариса Владимировна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94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Бухгалтерский учет, налогообложение, анализ и аудит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Толстых Геннадий Михайлович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95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Предпринимательство в цифровой экономике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Колесник Алексей Викторович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lastRenderedPageBreak/>
              <w:t>96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 фирмы, предпринимательство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Колесник Алексей Викторович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97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 нефтегазового комплекса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Леонов Сергей Леонидович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98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Мировая экономика и международный бизнес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Гинзбург Георгий Борисович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99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Мировая экономика и международный бизнес (Русско-французская программа двойного </w:t>
            </w:r>
            <w:proofErr w:type="spellStart"/>
            <w:r>
              <w:rPr>
                <w:color w:val="000000"/>
              </w:rPr>
              <w:t>дипломирования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Гинзбург Георгий Борисович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Контрактная система в сфере закупок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Димке Ирина Николаевна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101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Маркетинговое управление бизнесом и продажами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Зудин Андрей Сергеевич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102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Стратегическое управление организацией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Зудин Андрей Сергеевич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103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International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management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Зудин Андрей Сергеевич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104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Управление туристским и гостиничным бизнесом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Тюрнева</w:t>
            </w:r>
            <w:proofErr w:type="spellEnd"/>
            <w:r>
              <w:rPr>
                <w:color w:val="000000"/>
              </w:rPr>
              <w:t xml:space="preserve"> Лина Сергеевна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105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Управление персоналом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Стратегическое управление персоналом и HR-аналитика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Рога Юлиана Васильевна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106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Система государственного и муниципального управления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Масловская Зоя Андреевна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107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Торговое дело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Управление логистическими бизнес-процессами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Бредицкая</w:t>
            </w:r>
            <w:proofErr w:type="spellEnd"/>
            <w:r>
              <w:rPr>
                <w:color w:val="000000"/>
              </w:rPr>
              <w:t xml:space="preserve"> Валерия Валерьевна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108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Торговое дело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Международная торговля и электронная коммерция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Гинзбург Георгий Борисович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109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Финансы и финансовые институты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Хорошев Кирилл Валентинович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110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Международные финансы (русско-французская </w:t>
            </w:r>
            <w:r>
              <w:rPr>
                <w:color w:val="000000"/>
              </w:rPr>
              <w:lastRenderedPageBreak/>
              <w:t xml:space="preserve">программа двойного </w:t>
            </w:r>
            <w:proofErr w:type="spellStart"/>
            <w:r>
              <w:rPr>
                <w:color w:val="000000"/>
              </w:rPr>
              <w:t>дипломирования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Хорошев Кирилл Валентинович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lastRenderedPageBreak/>
              <w:t>111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Банковское дело и ценные бумаги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Хорошев Кирилл Валентинович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112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Финансовые технологии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Хорошев Кирилл Валентинович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113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Финансы и кредит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Banking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finance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Сольская</w:t>
            </w:r>
            <w:proofErr w:type="spellEnd"/>
            <w:r>
              <w:rPr>
                <w:color w:val="000000"/>
              </w:rPr>
              <w:t xml:space="preserve"> Ирина Юрьевна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114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аудит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аудит, контроль и безопасность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Тихомирова Лариса Владимировна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115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аудит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аудит, контроль и безопасность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Толстых Геннадий Михайлович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аудит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аудит, контроль и безопасность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Тихомирова Лариса Владимировна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38.04.09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аудит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Государственный аудит, контроль и безопасность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Толстых Геннадий Михайлович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118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39.04.02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Социальная работа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Экономика, право, организация и управление в социальной работы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Логинова Татьяна Александровна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119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39.04.02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Социальная работа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Экономика, право, организация и управление в социальной работы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Евдокимова Наталья Сергеевна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120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40.04.01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Государственное и административное право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Степаненко Алексей Сергеевич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121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40.04.01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Криминалистика, судебная экспертиза и оперативно-розыскная деятельность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Рудых Алексей Александрович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122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40.04.01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Криминалистика, судебная экспертиза и оперативно-розыскная деятельность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Степаненко Алексей Сергеевич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123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40.04.01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Гражданское право и процесс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Суслова Светлана Игоревна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124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40.04.01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Уголовное право и криминология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Середа Ирина Михайловна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125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40.04.01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Уголовный процесс и прокурорский надзор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Середа Ирина Михайловна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126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40.04.01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Юриспруденция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Правовое обеспечение экономической деятельности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Рыков Дмитрий Александрович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lastRenderedPageBreak/>
              <w:t>127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40.04.01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Юриспруденция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Правовое обеспечение экономической деятельности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Маслов Николай Андреевич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128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41.04.05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Международные отношения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Международные отношения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Кузнецов Сергей Ильич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129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42.04.02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Журналистика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Аналитическая журналистика и цифровые средства массовой информации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Елизарьев Алексей Алексеевич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130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45.04.02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Лингвистика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Теория и методика преподавания русского языка как иностранного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Шаравьёв</w:t>
            </w:r>
            <w:proofErr w:type="spellEnd"/>
            <w:r>
              <w:rPr>
                <w:color w:val="000000"/>
              </w:rPr>
              <w:t xml:space="preserve"> Василий Алексеевич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131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45.04.02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Лингвистика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Региональная языковая политика и </w:t>
            </w:r>
            <w:proofErr w:type="spellStart"/>
            <w:r>
              <w:rPr>
                <w:color w:val="000000"/>
              </w:rPr>
              <w:t>лингвокультурное</w:t>
            </w:r>
            <w:proofErr w:type="spellEnd"/>
            <w:r>
              <w:rPr>
                <w:color w:val="000000"/>
              </w:rPr>
              <w:t xml:space="preserve"> взаимодействие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Шаравьёв</w:t>
            </w:r>
            <w:proofErr w:type="spellEnd"/>
            <w:r>
              <w:rPr>
                <w:color w:val="000000"/>
              </w:rPr>
              <w:t xml:space="preserve"> Василий Алексеевич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Pr="0011542E" w:rsidRDefault="001F243B" w:rsidP="001F243B">
            <w:r w:rsidRPr="0011542E">
              <w:t>132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45.04.02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Лингвистика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Межкультурная коммуникация и методика преподавания иностранных языков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Семенова Татьяна Ивановна</w:t>
            </w:r>
          </w:p>
        </w:tc>
      </w:tr>
      <w:tr w:rsidR="001F243B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r w:rsidRPr="0011542E">
              <w:t>133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Магистратура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50.04.02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Изящные искусства 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управление системами искусства, культуры и массовой коммуникации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3B" w:rsidRDefault="001F243B" w:rsidP="001F243B">
            <w:pPr>
              <w:rPr>
                <w:color w:val="000000"/>
              </w:rPr>
            </w:pPr>
            <w:r>
              <w:rPr>
                <w:color w:val="000000"/>
              </w:rPr>
              <w:t>Пушкина Татьяна Леонидовна</w:t>
            </w:r>
          </w:p>
        </w:tc>
      </w:tr>
      <w:tr w:rsidR="00A65A98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Pr="00B135A2" w:rsidRDefault="00A65A98" w:rsidP="00A65A98">
            <w:r w:rsidRPr="00B135A2">
              <w:t>134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Аспирантура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02.06.01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Компьютерные и информационные науки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Системный анализ, управление и обработка информации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Носков Сергей Иванович</w:t>
            </w:r>
          </w:p>
        </w:tc>
      </w:tr>
      <w:tr w:rsidR="00A65A98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Pr="00B135A2" w:rsidRDefault="00A65A98" w:rsidP="00A65A98">
            <w:r w:rsidRPr="00B135A2">
              <w:t>135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Аспирантура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09.06.01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Информатика и вычислительная техника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Математическое моделирование, численные методы и комплексы программ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Носков Сергей Иванович</w:t>
            </w:r>
          </w:p>
        </w:tc>
      </w:tr>
      <w:tr w:rsidR="00A65A98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Pr="00B135A2" w:rsidRDefault="00A65A98" w:rsidP="00A65A98">
            <w:r w:rsidRPr="00B135A2">
              <w:t>136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Аспирантура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36.06.01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Экономика и управление народным хозяйством (по отраслям и сферам деятельности)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Буньковский</w:t>
            </w:r>
            <w:proofErr w:type="spellEnd"/>
            <w:r>
              <w:rPr>
                <w:color w:val="000000"/>
              </w:rPr>
              <w:t xml:space="preserve"> Владимир Иосифович</w:t>
            </w:r>
          </w:p>
        </w:tc>
      </w:tr>
      <w:tr w:rsidR="003D42E5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Pr="00B135A2" w:rsidRDefault="00A65A98" w:rsidP="00A65A98">
            <w:r w:rsidRPr="00B135A2">
              <w:t>137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Аспирантура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40.06.01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Теория и история права и государства; история учений о праве и государстве; конституционное право; конституционный судебный процесс; муниципальное право; административное право; </w:t>
            </w:r>
            <w:r>
              <w:rPr>
                <w:color w:val="000000"/>
              </w:rPr>
              <w:lastRenderedPageBreak/>
              <w:t>административный процесс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Суслова                      Светлана Игоревна</w:t>
            </w:r>
          </w:p>
        </w:tc>
      </w:tr>
      <w:tr w:rsidR="003D42E5" w:rsidRPr="002946A0" w:rsidTr="004004AA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Pr="00B135A2" w:rsidRDefault="00A65A98" w:rsidP="00A65A98">
            <w:r w:rsidRPr="00B135A2">
              <w:lastRenderedPageBreak/>
              <w:t>138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Аспирантура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40.06.01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Гражданское право; предпринимательское право; семейное право; международное частное право; финансовое право; налоговое право; бюджетное право; гражданский процесс; арбитражный процесс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Суслова                      Светлана Игоревна</w:t>
            </w:r>
          </w:p>
        </w:tc>
      </w:tr>
      <w:tr w:rsidR="003D42E5" w:rsidRPr="002946A0" w:rsidTr="00120164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Pr="00B135A2" w:rsidRDefault="00A65A98" w:rsidP="00A65A98">
            <w:r w:rsidRPr="00B135A2">
              <w:t>139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Аспирантура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40.06.01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Юриспруденция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Уголовное право и криминология; уголовно-исполнительное право; уголовный процесс; криминалистика; судебно-экспертная деятельность; оперативно-розыскная деятельность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Середа Ирина Михайловна</w:t>
            </w:r>
          </w:p>
        </w:tc>
      </w:tr>
      <w:tr w:rsidR="003D42E5" w:rsidRPr="002946A0" w:rsidTr="00120164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Pr="00B135A2" w:rsidRDefault="00A65A98" w:rsidP="00A65A98">
            <w:r w:rsidRPr="00B135A2">
              <w:t>140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Аспирантура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41.06.01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Политические науки и регионоведение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Политические процессы, институты и технологии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Михалев Алексей Викторович</w:t>
            </w:r>
          </w:p>
        </w:tc>
      </w:tr>
      <w:tr w:rsidR="003D42E5" w:rsidRPr="002946A0" w:rsidTr="00120164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Pr="00B135A2" w:rsidRDefault="00A65A98" w:rsidP="00A65A98">
            <w:r w:rsidRPr="00B135A2">
              <w:t>141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Аспирантура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46.06.01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Исторические науки и археология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Отечественная история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Александрович</w:t>
            </w:r>
          </w:p>
        </w:tc>
      </w:tr>
      <w:tr w:rsidR="003D42E5" w:rsidRPr="002946A0" w:rsidTr="00120164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Pr="00B135A2" w:rsidRDefault="00A65A98" w:rsidP="00A65A98">
            <w:r w:rsidRPr="00B135A2">
              <w:t>142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Аспирантура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46.06.01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Исторические науки и археология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Отечественная история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Кузнецов Сергей Ильич </w:t>
            </w:r>
          </w:p>
        </w:tc>
      </w:tr>
      <w:tr w:rsidR="004004AA" w:rsidRPr="002946A0" w:rsidTr="00120164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r w:rsidRPr="00B135A2">
              <w:t>143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Аспирантура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 xml:space="preserve">47.06.01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Философия, этика и религиоведение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r>
              <w:rPr>
                <w:color w:val="000000"/>
              </w:rPr>
              <w:t>Онтология и теория познания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A98" w:rsidRDefault="00A65A98" w:rsidP="00A65A9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Струк</w:t>
            </w:r>
            <w:proofErr w:type="spellEnd"/>
            <w:r>
              <w:rPr>
                <w:color w:val="000000"/>
              </w:rPr>
              <w:t xml:space="preserve"> Елена Николаевна</w:t>
            </w:r>
          </w:p>
        </w:tc>
      </w:tr>
    </w:tbl>
    <w:p w:rsidR="000173B0" w:rsidRDefault="000173B0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721BE8" w:rsidRDefault="00721BE8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721BE8" w:rsidRDefault="00721BE8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D81D59" w:rsidRDefault="00D81D59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D81D59" w:rsidRDefault="00D81D59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01757" w:rsidRDefault="00101757" w:rsidP="00101757">
      <w:pPr>
        <w:jc w:val="righ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Приложение № </w:t>
      </w:r>
      <w:r>
        <w:rPr>
          <w:color w:val="010101"/>
          <w:sz w:val="28"/>
          <w:szCs w:val="28"/>
        </w:rPr>
        <w:t>2</w:t>
      </w:r>
    </w:p>
    <w:p w:rsidR="00101757" w:rsidRDefault="00101757" w:rsidP="00101757">
      <w:pPr>
        <w:suppressAutoHyphens/>
        <w:jc w:val="right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>к решению № __ ученого совета ФГБОУ ВО «БГУ» от 30 июня 2022 г.</w:t>
      </w:r>
    </w:p>
    <w:p w:rsidR="00101757" w:rsidRDefault="00101757" w:rsidP="00101757">
      <w:pPr>
        <w:suppressAutoHyphens/>
        <w:jc w:val="right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>(протокол № 13)</w:t>
      </w:r>
    </w:p>
    <w:p w:rsidR="00120164" w:rsidRDefault="00120164" w:rsidP="00A55283">
      <w:pPr>
        <w:ind w:left="6372"/>
        <w:rPr>
          <w:rFonts w:eastAsia="Calibri"/>
          <w:sz w:val="28"/>
          <w:szCs w:val="28"/>
          <w:lang w:eastAsia="en-US"/>
        </w:rPr>
      </w:pPr>
    </w:p>
    <w:p w:rsidR="00160D2D" w:rsidRDefault="00A55283" w:rsidP="00160D2D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 xml:space="preserve">Список кандидатур в председатели государственных экзаменационных комиссий по </w:t>
      </w:r>
      <w:r w:rsidRPr="00F42E4A">
        <w:rPr>
          <w:sz w:val="28"/>
          <w:szCs w:val="28"/>
        </w:rPr>
        <w:t xml:space="preserve">программам среднего профессионального </w:t>
      </w:r>
    </w:p>
    <w:p w:rsidR="00A55283" w:rsidRDefault="00A55283" w:rsidP="00160D2D">
      <w:pPr>
        <w:ind w:firstLine="708"/>
        <w:jc w:val="center"/>
        <w:rPr>
          <w:sz w:val="28"/>
          <w:szCs w:val="28"/>
        </w:rPr>
      </w:pPr>
      <w:r w:rsidRPr="00F42E4A">
        <w:rPr>
          <w:sz w:val="28"/>
          <w:szCs w:val="28"/>
        </w:rPr>
        <w:t>и высшего образования</w:t>
      </w:r>
      <w:r w:rsidRPr="00811B27">
        <w:rPr>
          <w:sz w:val="28"/>
          <w:szCs w:val="28"/>
        </w:rPr>
        <w:t xml:space="preserve"> на 20</w:t>
      </w:r>
      <w:r w:rsidR="00F9268A">
        <w:rPr>
          <w:sz w:val="28"/>
          <w:szCs w:val="28"/>
        </w:rPr>
        <w:t>23</w:t>
      </w:r>
      <w:r w:rsidRPr="00811B27">
        <w:rPr>
          <w:sz w:val="28"/>
          <w:szCs w:val="28"/>
        </w:rPr>
        <w:t xml:space="preserve"> год</w:t>
      </w:r>
    </w:p>
    <w:p w:rsidR="00A55283" w:rsidRDefault="00A55283" w:rsidP="00A55283">
      <w:pPr>
        <w:ind w:firstLine="709"/>
        <w:jc w:val="center"/>
        <w:rPr>
          <w:sz w:val="28"/>
          <w:szCs w:val="28"/>
        </w:rPr>
      </w:pPr>
    </w:p>
    <w:p w:rsidR="00F7296D" w:rsidRDefault="00F7296D" w:rsidP="00F86934">
      <w:pPr>
        <w:jc w:val="center"/>
        <w:rPr>
          <w:sz w:val="28"/>
          <w:szCs w:val="28"/>
        </w:rPr>
      </w:pPr>
      <w:r w:rsidRPr="00F7296D">
        <w:rPr>
          <w:sz w:val="28"/>
          <w:szCs w:val="28"/>
        </w:rPr>
        <w:t xml:space="preserve">Читинский институт (филиал) федерального государственного бюджетного образовательного учреждения высшего образования </w:t>
      </w:r>
    </w:p>
    <w:p w:rsidR="00A55283" w:rsidRDefault="00F7296D" w:rsidP="00F86934">
      <w:pPr>
        <w:jc w:val="center"/>
        <w:rPr>
          <w:sz w:val="28"/>
          <w:szCs w:val="28"/>
        </w:rPr>
      </w:pPr>
      <w:r w:rsidRPr="00F7296D">
        <w:rPr>
          <w:sz w:val="28"/>
          <w:szCs w:val="28"/>
        </w:rPr>
        <w:t>«Байкальский государственный университет»</w:t>
      </w:r>
    </w:p>
    <w:p w:rsidR="00F7296D" w:rsidRDefault="00F7296D" w:rsidP="00F86934">
      <w:pPr>
        <w:jc w:val="center"/>
        <w:rPr>
          <w:sz w:val="28"/>
          <w:szCs w:val="28"/>
        </w:rPr>
      </w:pPr>
    </w:p>
    <w:tbl>
      <w:tblPr>
        <w:tblW w:w="10915" w:type="dxa"/>
        <w:tblInd w:w="-572" w:type="dxa"/>
        <w:tblLook w:val="04A0" w:firstRow="1" w:lastRow="0" w:firstColumn="1" w:lastColumn="0" w:noHBand="0" w:noVBand="1"/>
      </w:tblPr>
      <w:tblGrid>
        <w:gridCol w:w="540"/>
        <w:gridCol w:w="1568"/>
        <w:gridCol w:w="1739"/>
        <w:gridCol w:w="2195"/>
        <w:gridCol w:w="2747"/>
        <w:gridCol w:w="2126"/>
      </w:tblGrid>
      <w:tr w:rsidR="00F7296D" w:rsidRPr="002946A0" w:rsidTr="00021C45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D" w:rsidRPr="002946A0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№ п/п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D" w:rsidRPr="002946A0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уровень подготовки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D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код направления подготовки/</w:t>
            </w:r>
          </w:p>
          <w:p w:rsidR="00F7296D" w:rsidRPr="002946A0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D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наименование направления подготовки/</w:t>
            </w:r>
          </w:p>
          <w:p w:rsidR="00F7296D" w:rsidRPr="002946A0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D" w:rsidRPr="002946A0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основная профессиональная образовательная программа (профиль)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6D" w:rsidRPr="002946A0" w:rsidRDefault="00F7296D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фамилия, имя, отчество председателя государственной экзаменационной комиссии</w:t>
            </w:r>
          </w:p>
        </w:tc>
      </w:tr>
      <w:tr w:rsidR="00B1602C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38.02.01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Экономика и бухгалтерский учет (по отраслям)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37" w:rsidRDefault="00B1602C" w:rsidP="00B1602C">
            <w:r w:rsidRPr="00172FEA">
              <w:t xml:space="preserve">Экономика и бухгалтерский учет </w:t>
            </w:r>
          </w:p>
          <w:p w:rsidR="00B1602C" w:rsidRPr="00172FEA" w:rsidRDefault="00B1602C" w:rsidP="00B1602C">
            <w:r w:rsidRPr="00172FEA">
              <w:t>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Зарубина Марина Петровна</w:t>
            </w:r>
          </w:p>
        </w:tc>
      </w:tr>
      <w:tr w:rsidR="00B1602C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38.02.01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Экономика и бухгалтерский учет (по отраслям)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37" w:rsidRDefault="00B1602C" w:rsidP="00B1602C">
            <w:r w:rsidRPr="00172FEA">
              <w:t xml:space="preserve">Экономика и бухгалтерский учет </w:t>
            </w:r>
          </w:p>
          <w:p w:rsidR="00B1602C" w:rsidRPr="00172FEA" w:rsidRDefault="00B1602C" w:rsidP="00B1602C">
            <w:r w:rsidRPr="00172FEA">
              <w:t>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Киреева Анастасия Владимировна</w:t>
            </w:r>
          </w:p>
        </w:tc>
      </w:tr>
      <w:tr w:rsidR="00B1602C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38.02.04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612" w:rsidRDefault="00B1602C" w:rsidP="00B1602C">
            <w:r w:rsidRPr="00172FEA">
              <w:t xml:space="preserve">Коммерция </w:t>
            </w:r>
          </w:p>
          <w:p w:rsidR="00B1602C" w:rsidRPr="00172FEA" w:rsidRDefault="00B1602C" w:rsidP="00B1602C">
            <w:r w:rsidRPr="00172FEA">
              <w:t>(по отраслям)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37" w:rsidRDefault="00B1602C" w:rsidP="00B1602C">
            <w:r w:rsidRPr="00172FEA">
              <w:t xml:space="preserve">Коммерция </w:t>
            </w:r>
          </w:p>
          <w:p w:rsidR="00B1602C" w:rsidRPr="00172FEA" w:rsidRDefault="00B1602C" w:rsidP="00B1602C">
            <w:r w:rsidRPr="00172FEA">
              <w:t>(по отраслям)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Овдина Ольга Петровна</w:t>
            </w:r>
          </w:p>
        </w:tc>
      </w:tr>
      <w:tr w:rsidR="00B1602C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38.02.05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Товароведение и экспертиза качества потребительских товаров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Товароведение и экспертиза качества потребительских товаров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Овдина Ольга Петровна</w:t>
            </w:r>
          </w:p>
        </w:tc>
      </w:tr>
      <w:tr w:rsidR="00B1602C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38.02.07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Банковское дело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proofErr w:type="spellStart"/>
            <w:r w:rsidRPr="00172FEA">
              <w:t>Позлутко</w:t>
            </w:r>
            <w:proofErr w:type="spellEnd"/>
            <w:r w:rsidRPr="00172FEA">
              <w:t xml:space="preserve"> Алёна Валерьевна</w:t>
            </w:r>
          </w:p>
        </w:tc>
      </w:tr>
      <w:tr w:rsidR="00B1602C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38.02.07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Банковское дело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Банковское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proofErr w:type="spellStart"/>
            <w:r w:rsidRPr="00172FEA">
              <w:t>Помолев</w:t>
            </w:r>
            <w:proofErr w:type="spellEnd"/>
            <w:r w:rsidRPr="00172FEA">
              <w:t xml:space="preserve"> Антон Сергеевич</w:t>
            </w:r>
          </w:p>
        </w:tc>
      </w:tr>
      <w:tr w:rsidR="00B1602C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40.02.01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Право и организация социального обеспечения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Право и организация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Иванова Наталья Александровна</w:t>
            </w:r>
          </w:p>
        </w:tc>
      </w:tr>
      <w:tr w:rsidR="00B1602C" w:rsidRPr="002946A0" w:rsidTr="00021C45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40.02.01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Право и организация социального обеспечения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Право и организация социального обеспечения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proofErr w:type="spellStart"/>
            <w:r w:rsidRPr="00172FEA">
              <w:t>Мусалимова</w:t>
            </w:r>
            <w:proofErr w:type="spellEnd"/>
            <w:r w:rsidRPr="00172FEA">
              <w:t xml:space="preserve"> Ольга </w:t>
            </w:r>
            <w:proofErr w:type="spellStart"/>
            <w:r w:rsidRPr="00172FEA">
              <w:t>Салифовна</w:t>
            </w:r>
            <w:proofErr w:type="spellEnd"/>
          </w:p>
        </w:tc>
      </w:tr>
      <w:tr w:rsidR="00B1602C" w:rsidRPr="002946A0" w:rsidTr="003036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46.02.01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Документационное обеспечение управления и архивоведение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72FEA" w:rsidRDefault="00B1602C" w:rsidP="00B1602C">
            <w:r w:rsidRPr="00172FEA">
              <w:t>Документационное обеспечение управления и архивоведение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Default="00B1602C" w:rsidP="00B1602C">
            <w:r w:rsidRPr="00172FEA">
              <w:t>Щапова Наталья Сергеевна</w:t>
            </w:r>
          </w:p>
        </w:tc>
      </w:tr>
      <w:tr w:rsidR="00B1602C" w:rsidRPr="002946A0" w:rsidTr="003036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lastRenderedPageBreak/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09.03.03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Прикладная информатика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Информационные системы и технологии в управлении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Макаров Дмитрий Андреевич</w:t>
            </w:r>
          </w:p>
        </w:tc>
      </w:tr>
      <w:tr w:rsidR="00B1602C" w:rsidRPr="002946A0" w:rsidTr="003036F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Экономика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Финансы и кредит, бухгалтерский учет и налогообложение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Михайлов Анатолий Сергеевич</w:t>
            </w:r>
          </w:p>
        </w:tc>
      </w:tr>
      <w:tr w:rsidR="00B1602C" w:rsidRPr="002946A0" w:rsidTr="003036F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Экономика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Финансы и кредит, бухгалтерский учет и налогообложение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Красноярский Станислав Леонидович</w:t>
            </w:r>
          </w:p>
        </w:tc>
      </w:tr>
      <w:tr w:rsidR="00B1602C" w:rsidRPr="002946A0" w:rsidTr="003036F7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Бухгалтерский и налоговый учет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Тихенко Евгения Владимировна</w:t>
            </w:r>
          </w:p>
        </w:tc>
      </w:tr>
      <w:tr w:rsidR="00B1602C" w:rsidRPr="002946A0" w:rsidTr="003036F7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Бухгалтерский и налоговый учет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Нагнибеда Любовь Николаевна</w:t>
            </w:r>
          </w:p>
        </w:tc>
      </w:tr>
      <w:tr w:rsidR="00B1602C" w:rsidRPr="002946A0" w:rsidTr="003036F7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Финансы и кредит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Михайлов Анатолий Сергеевич</w:t>
            </w:r>
          </w:p>
        </w:tc>
      </w:tr>
      <w:tr w:rsidR="00B1602C" w:rsidRPr="002946A0" w:rsidTr="003036F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Финансы и кредит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Красноярский Станислав Леонидович</w:t>
            </w:r>
          </w:p>
        </w:tc>
      </w:tr>
      <w:tr w:rsidR="00B1602C" w:rsidRPr="002946A0" w:rsidTr="003036F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Мировая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Фролова Елена Игоревна</w:t>
            </w:r>
          </w:p>
        </w:tc>
      </w:tr>
      <w:tr w:rsidR="00B1602C" w:rsidRPr="002946A0" w:rsidTr="003036F7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Мировая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Днепровская Любовь Алексеевна</w:t>
            </w:r>
          </w:p>
        </w:tc>
      </w:tr>
      <w:tr w:rsidR="00B1602C" w:rsidRPr="002946A0" w:rsidTr="003036F7">
        <w:trPr>
          <w:trHeight w:val="5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Экономика предприятия и предпринимательская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Виткуп</w:t>
            </w:r>
            <w:proofErr w:type="spellEnd"/>
            <w:r w:rsidRPr="00EA1AEE">
              <w:t xml:space="preserve"> Виктория Александровна</w:t>
            </w:r>
          </w:p>
        </w:tc>
      </w:tr>
      <w:tr w:rsidR="00B1602C" w:rsidRPr="002946A0" w:rsidTr="003036F7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Экономика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Экономика предприятия и предпринимательская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Потапов Максим Владимирович</w:t>
            </w:r>
          </w:p>
        </w:tc>
      </w:tr>
      <w:tr w:rsidR="00B1602C" w:rsidRPr="002946A0" w:rsidTr="003036F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Менеджмент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Менеджмент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Лукьянов Денис Алексеевич</w:t>
            </w:r>
          </w:p>
        </w:tc>
      </w:tr>
      <w:tr w:rsidR="00B1602C" w:rsidRPr="002946A0" w:rsidTr="003036F7">
        <w:trPr>
          <w:trHeight w:val="6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Менеджмент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Менеджмент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Забелин Владимир Анатольевич</w:t>
            </w:r>
          </w:p>
        </w:tc>
      </w:tr>
      <w:tr w:rsidR="00B1602C" w:rsidRPr="002946A0" w:rsidTr="003036F7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Управление персоналом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Управление персоналом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Каргина Татьяна Анатольевна</w:t>
            </w:r>
          </w:p>
        </w:tc>
      </w:tr>
      <w:tr w:rsidR="00B1602C" w:rsidRPr="002946A0" w:rsidTr="003036F7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Управление персоналом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Управление персоналом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Щеглова Инна Сергеевна</w:t>
            </w:r>
          </w:p>
        </w:tc>
      </w:tr>
      <w:tr w:rsidR="00B1602C" w:rsidRPr="002946A0" w:rsidTr="00A30862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38.03.04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Государственное и муниципальное управление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Государственное и муниципальное управление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Бардалеев</w:t>
            </w:r>
            <w:proofErr w:type="spellEnd"/>
            <w:r w:rsidRPr="00EA1AEE">
              <w:t xml:space="preserve"> Александр Витальевич</w:t>
            </w:r>
          </w:p>
        </w:tc>
      </w:tr>
      <w:tr w:rsidR="00B1602C" w:rsidRPr="002946A0" w:rsidTr="00A3086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proofErr w:type="spellStart"/>
            <w:r w:rsidRPr="00EA1AE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38.03.04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Государственное и муниципальное управление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Государственное и муниципальное управление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EA1AEE" w:rsidRDefault="00B1602C" w:rsidP="00B1602C">
            <w:r w:rsidRPr="00EA1AEE">
              <w:t>Рысев Денис Геннадьевич</w:t>
            </w:r>
          </w:p>
        </w:tc>
      </w:tr>
      <w:tr w:rsidR="00B1602C" w:rsidRPr="002946A0" w:rsidTr="00A3086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proofErr w:type="spellStart"/>
            <w:r w:rsidRPr="00113268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38.03.06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Торговое дело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Организация торгового бизнеса и логистика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proofErr w:type="spellStart"/>
            <w:r w:rsidRPr="00113268">
              <w:t>Виткуп</w:t>
            </w:r>
            <w:proofErr w:type="spellEnd"/>
            <w:r w:rsidRPr="00113268">
              <w:t xml:space="preserve"> Виктория Александровна</w:t>
            </w:r>
          </w:p>
        </w:tc>
      </w:tr>
      <w:tr w:rsidR="00B1602C" w:rsidRPr="002946A0" w:rsidTr="00A3086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proofErr w:type="spellStart"/>
            <w:r w:rsidRPr="00113268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38.03.06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Торговое дело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Организация торгового бизнеса и логистика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Потапов Максим Владимирович</w:t>
            </w:r>
          </w:p>
        </w:tc>
      </w:tr>
      <w:tr w:rsidR="00B1602C" w:rsidRPr="002946A0" w:rsidTr="00A3086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proofErr w:type="spellStart"/>
            <w:r w:rsidRPr="00113268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40.03.01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Юриспруденция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Юриспруденция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Маркова Ольга Александровна</w:t>
            </w:r>
          </w:p>
        </w:tc>
      </w:tr>
      <w:tr w:rsidR="00B1602C" w:rsidRPr="002946A0" w:rsidTr="00A3086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2946A0" w:rsidRDefault="00B1602C" w:rsidP="00B160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proofErr w:type="spellStart"/>
            <w:r w:rsidRPr="00113268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40.03.01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Юриспруденция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Pr="00113268" w:rsidRDefault="00B1602C" w:rsidP="00B1602C">
            <w:r w:rsidRPr="00113268">
              <w:t>Юриспруденция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02C" w:rsidRDefault="00B1602C" w:rsidP="00B1602C">
            <w:proofErr w:type="spellStart"/>
            <w:r w:rsidRPr="00113268">
              <w:t>Мингалёва</w:t>
            </w:r>
            <w:proofErr w:type="spellEnd"/>
            <w:r w:rsidRPr="00113268">
              <w:t xml:space="preserve"> Светлана Евгеньевна</w:t>
            </w:r>
          </w:p>
        </w:tc>
      </w:tr>
    </w:tbl>
    <w:p w:rsidR="00F7296D" w:rsidRDefault="00F7296D" w:rsidP="00F86934">
      <w:pPr>
        <w:jc w:val="center"/>
        <w:rPr>
          <w:sz w:val="26"/>
          <w:szCs w:val="26"/>
        </w:rPr>
      </w:pPr>
    </w:p>
    <w:p w:rsidR="00B678F8" w:rsidRDefault="00B678F8" w:rsidP="00F86934">
      <w:pPr>
        <w:jc w:val="center"/>
        <w:rPr>
          <w:sz w:val="26"/>
          <w:szCs w:val="26"/>
        </w:rPr>
      </w:pPr>
    </w:p>
    <w:p w:rsidR="00B678F8" w:rsidRDefault="00B678F8" w:rsidP="00F86934">
      <w:pPr>
        <w:jc w:val="center"/>
        <w:rPr>
          <w:sz w:val="26"/>
          <w:szCs w:val="26"/>
        </w:rPr>
      </w:pPr>
    </w:p>
    <w:p w:rsidR="00B678F8" w:rsidRDefault="00B678F8" w:rsidP="00F86934">
      <w:pPr>
        <w:jc w:val="center"/>
        <w:rPr>
          <w:sz w:val="26"/>
          <w:szCs w:val="26"/>
        </w:rPr>
      </w:pPr>
    </w:p>
    <w:p w:rsidR="00865150" w:rsidRDefault="00B678F8" w:rsidP="00B678F8">
      <w:pPr>
        <w:ind w:left="6372"/>
        <w:rPr>
          <w:color w:val="000000"/>
          <w:sz w:val="28"/>
          <w:szCs w:val="28"/>
        </w:rPr>
      </w:pPr>
      <w:r w:rsidRPr="00752C61">
        <w:rPr>
          <w:color w:val="000000"/>
          <w:sz w:val="28"/>
          <w:szCs w:val="28"/>
        </w:rPr>
        <w:t xml:space="preserve">  </w:t>
      </w:r>
    </w:p>
    <w:p w:rsidR="00865150" w:rsidRDefault="00865150" w:rsidP="00B678F8">
      <w:pPr>
        <w:ind w:left="6372"/>
        <w:rPr>
          <w:color w:val="000000"/>
          <w:sz w:val="28"/>
          <w:szCs w:val="28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D81D59" w:rsidRDefault="00D81D59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D81D59" w:rsidRDefault="00D81D59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D81D59" w:rsidRDefault="00D81D59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D81D59" w:rsidRDefault="00D81D59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D81D59" w:rsidRDefault="00D81D59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101757" w:rsidRDefault="00101757" w:rsidP="00101757">
      <w:pPr>
        <w:jc w:val="right"/>
        <w:rPr>
          <w:color w:val="010101"/>
          <w:sz w:val="28"/>
          <w:szCs w:val="28"/>
        </w:rPr>
      </w:pPr>
      <w:bookmarkStart w:id="0" w:name="_GoBack"/>
      <w:bookmarkEnd w:id="0"/>
      <w:r>
        <w:rPr>
          <w:color w:val="010101"/>
          <w:sz w:val="28"/>
          <w:szCs w:val="28"/>
        </w:rPr>
        <w:lastRenderedPageBreak/>
        <w:t xml:space="preserve">Приложение № </w:t>
      </w:r>
      <w:r>
        <w:rPr>
          <w:color w:val="010101"/>
          <w:sz w:val="28"/>
          <w:szCs w:val="28"/>
        </w:rPr>
        <w:t>3</w:t>
      </w:r>
    </w:p>
    <w:p w:rsidR="00101757" w:rsidRDefault="00101757" w:rsidP="00101757">
      <w:pPr>
        <w:suppressAutoHyphens/>
        <w:jc w:val="right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>к решению № __ ученого совета ФГБОУ ВО «БГУ» от 30 июня 2022 г.</w:t>
      </w:r>
    </w:p>
    <w:p w:rsidR="00101757" w:rsidRDefault="00101757" w:rsidP="00101757">
      <w:pPr>
        <w:suppressAutoHyphens/>
        <w:jc w:val="right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>(протокол № 13)</w:t>
      </w:r>
    </w:p>
    <w:p w:rsidR="00551528" w:rsidRDefault="00551528" w:rsidP="00B678F8">
      <w:pPr>
        <w:ind w:left="6372"/>
        <w:rPr>
          <w:rFonts w:eastAsia="Calibri"/>
          <w:sz w:val="28"/>
          <w:szCs w:val="28"/>
          <w:lang w:eastAsia="en-US"/>
        </w:rPr>
      </w:pPr>
    </w:p>
    <w:p w:rsidR="00830914" w:rsidRDefault="00B678F8" w:rsidP="00830914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 xml:space="preserve">Список кандидатур в председатели государственных экзаменационных комиссий по </w:t>
      </w:r>
      <w:r w:rsidRPr="00F42E4A">
        <w:rPr>
          <w:sz w:val="28"/>
          <w:szCs w:val="28"/>
        </w:rPr>
        <w:t xml:space="preserve">программам среднего профессионального </w:t>
      </w:r>
    </w:p>
    <w:p w:rsidR="00B678F8" w:rsidRDefault="00B678F8" w:rsidP="00830914">
      <w:pPr>
        <w:ind w:firstLine="708"/>
        <w:jc w:val="center"/>
        <w:rPr>
          <w:sz w:val="28"/>
          <w:szCs w:val="28"/>
        </w:rPr>
      </w:pPr>
      <w:r w:rsidRPr="00F42E4A">
        <w:rPr>
          <w:sz w:val="28"/>
          <w:szCs w:val="28"/>
        </w:rPr>
        <w:t>и высшего образования</w:t>
      </w:r>
      <w:r w:rsidRPr="00811B27">
        <w:rPr>
          <w:sz w:val="28"/>
          <w:szCs w:val="28"/>
        </w:rPr>
        <w:t xml:space="preserve"> на 20</w:t>
      </w:r>
      <w:r w:rsidR="008E331A">
        <w:rPr>
          <w:sz w:val="28"/>
          <w:szCs w:val="28"/>
        </w:rPr>
        <w:t>23</w:t>
      </w:r>
      <w:r w:rsidRPr="00811B27">
        <w:rPr>
          <w:sz w:val="28"/>
          <w:szCs w:val="28"/>
        </w:rPr>
        <w:t xml:space="preserve"> год</w:t>
      </w:r>
    </w:p>
    <w:p w:rsidR="00702B36" w:rsidRDefault="00702B36" w:rsidP="00B678F8">
      <w:pPr>
        <w:ind w:firstLine="709"/>
        <w:jc w:val="center"/>
        <w:rPr>
          <w:sz w:val="28"/>
          <w:szCs w:val="28"/>
        </w:rPr>
      </w:pPr>
    </w:p>
    <w:p w:rsidR="00F67C16" w:rsidRDefault="00702B36" w:rsidP="00B678F8">
      <w:pPr>
        <w:ind w:firstLine="709"/>
        <w:jc w:val="center"/>
        <w:rPr>
          <w:sz w:val="28"/>
          <w:szCs w:val="28"/>
        </w:rPr>
      </w:pPr>
      <w:r w:rsidRPr="00702B36">
        <w:rPr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«Байкальский государственный университет» </w:t>
      </w:r>
    </w:p>
    <w:p w:rsidR="00B678F8" w:rsidRDefault="00702B36" w:rsidP="00B678F8">
      <w:pPr>
        <w:ind w:firstLine="709"/>
        <w:jc w:val="center"/>
        <w:rPr>
          <w:sz w:val="28"/>
          <w:szCs w:val="28"/>
        </w:rPr>
      </w:pPr>
      <w:r w:rsidRPr="00702B36">
        <w:rPr>
          <w:sz w:val="28"/>
          <w:szCs w:val="28"/>
        </w:rPr>
        <w:t>в г. Усть-Илимске</w:t>
      </w:r>
    </w:p>
    <w:tbl>
      <w:tblPr>
        <w:tblW w:w="10915" w:type="dxa"/>
        <w:tblInd w:w="-572" w:type="dxa"/>
        <w:tblLook w:val="04A0" w:firstRow="1" w:lastRow="0" w:firstColumn="1" w:lastColumn="0" w:noHBand="0" w:noVBand="1"/>
      </w:tblPr>
      <w:tblGrid>
        <w:gridCol w:w="540"/>
        <w:gridCol w:w="1483"/>
        <w:gridCol w:w="1739"/>
        <w:gridCol w:w="2618"/>
        <w:gridCol w:w="2496"/>
        <w:gridCol w:w="2039"/>
      </w:tblGrid>
      <w:tr w:rsidR="00B678F8" w:rsidRPr="002946A0" w:rsidTr="00251037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F8" w:rsidRPr="002946A0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№ п/п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F8" w:rsidRPr="002946A0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уровень подготовки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F8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код направления подготовки/</w:t>
            </w:r>
          </w:p>
          <w:p w:rsidR="00B678F8" w:rsidRPr="002946A0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F8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наименование направления подготовки/</w:t>
            </w:r>
          </w:p>
          <w:p w:rsidR="00B678F8" w:rsidRPr="002946A0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F8" w:rsidRPr="002946A0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основная профессиональная образовательная программа (профиль)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8F8" w:rsidRPr="002946A0" w:rsidRDefault="00B678F8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фамилия, имя, отчество председателя государственной экзаменационной комиссии</w:t>
            </w:r>
          </w:p>
        </w:tc>
      </w:tr>
      <w:tr w:rsidR="0056530A" w:rsidRPr="002946A0" w:rsidTr="002510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30A" w:rsidRPr="002946A0" w:rsidRDefault="0056530A" w:rsidP="0056530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20.02.01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 xml:space="preserve">Рациональное использование </w:t>
            </w:r>
            <w:proofErr w:type="spellStart"/>
            <w:r w:rsidRPr="00B026FB">
              <w:t>природохозяйственных</w:t>
            </w:r>
            <w:proofErr w:type="spellEnd"/>
            <w:r w:rsidRPr="00B026FB">
              <w:t xml:space="preserve"> комплексов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Естественнонаучный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proofErr w:type="spellStart"/>
            <w:r w:rsidRPr="00B026FB">
              <w:t>Голева</w:t>
            </w:r>
            <w:proofErr w:type="spellEnd"/>
            <w:r w:rsidRPr="00B026FB">
              <w:t xml:space="preserve"> Ольга Юрьевна</w:t>
            </w:r>
          </w:p>
        </w:tc>
      </w:tr>
      <w:tr w:rsidR="00251037" w:rsidRPr="002946A0" w:rsidTr="002510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37" w:rsidRPr="002946A0" w:rsidRDefault="00251037" w:rsidP="0025103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37" w:rsidRPr="00B026FB" w:rsidRDefault="00251037" w:rsidP="00251037">
            <w:r w:rsidRPr="00B026F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37" w:rsidRPr="00B026FB" w:rsidRDefault="00251037" w:rsidP="00251037">
            <w:r w:rsidRPr="00B026FB">
              <w:t>09.02.04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37" w:rsidRPr="00B026FB" w:rsidRDefault="00251037" w:rsidP="00251037">
            <w:r w:rsidRPr="00B026FB">
              <w:t>Информационные системы (по отраслям)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37" w:rsidRPr="00B026FB" w:rsidRDefault="00251037" w:rsidP="00251037">
            <w:r w:rsidRPr="00B026FB">
              <w:t>Технический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37" w:rsidRPr="00B026FB" w:rsidRDefault="00251037" w:rsidP="00251037">
            <w:proofErr w:type="spellStart"/>
            <w:r w:rsidRPr="00B026FB">
              <w:t>Нурмухаметов</w:t>
            </w:r>
            <w:proofErr w:type="spellEnd"/>
            <w:r w:rsidRPr="00B026FB">
              <w:t xml:space="preserve"> Ринат </w:t>
            </w:r>
            <w:proofErr w:type="spellStart"/>
            <w:r w:rsidRPr="00B026FB">
              <w:t>Исхакович</w:t>
            </w:r>
            <w:proofErr w:type="spellEnd"/>
          </w:p>
        </w:tc>
      </w:tr>
      <w:tr w:rsidR="0056530A" w:rsidRPr="002946A0" w:rsidTr="002510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2946A0" w:rsidRDefault="0056530A" w:rsidP="0056530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23.02.04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Технический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Басистый Дмитрий Степанович</w:t>
            </w:r>
          </w:p>
        </w:tc>
      </w:tr>
      <w:tr w:rsidR="0056530A" w:rsidRPr="002946A0" w:rsidTr="002510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2946A0" w:rsidRDefault="0056530A" w:rsidP="0056530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35.02.01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Лесное и лесопарковое хозяйство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Естественнонаучный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proofErr w:type="spellStart"/>
            <w:r w:rsidRPr="00B026FB">
              <w:t>Голева</w:t>
            </w:r>
            <w:proofErr w:type="spellEnd"/>
            <w:r w:rsidRPr="00B026FB">
              <w:t xml:space="preserve"> Ольга Юрьевна</w:t>
            </w:r>
          </w:p>
        </w:tc>
      </w:tr>
      <w:tr w:rsidR="0056530A" w:rsidRPr="002946A0" w:rsidTr="002510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2946A0" w:rsidRDefault="0056530A" w:rsidP="0056530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35.02.02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Технология лесозаготовок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Технический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proofErr w:type="spellStart"/>
            <w:r w:rsidRPr="00B026FB">
              <w:t>Матыцын</w:t>
            </w:r>
            <w:proofErr w:type="spellEnd"/>
            <w:r w:rsidRPr="00B026FB">
              <w:t xml:space="preserve"> Сергей Михайлович</w:t>
            </w:r>
          </w:p>
        </w:tc>
      </w:tr>
      <w:tr w:rsidR="0056530A" w:rsidRPr="002946A0" w:rsidTr="002510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2946A0" w:rsidRDefault="0056530A" w:rsidP="0056530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35.02.03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Технология деревообработки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Технический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proofErr w:type="spellStart"/>
            <w:r w:rsidRPr="00B026FB">
              <w:t>Матыцын</w:t>
            </w:r>
            <w:proofErr w:type="spellEnd"/>
            <w:r w:rsidRPr="00B026FB">
              <w:t xml:space="preserve"> Сергей Михайлович</w:t>
            </w:r>
          </w:p>
        </w:tc>
      </w:tr>
      <w:tr w:rsidR="0056530A" w:rsidRPr="002946A0" w:rsidTr="002510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2946A0" w:rsidRDefault="0056530A" w:rsidP="0056530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38.02.01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Экономика и бухгалтерский учет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Социально-экономический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Бушкова Ирина Викторовна</w:t>
            </w:r>
          </w:p>
        </w:tc>
      </w:tr>
      <w:tr w:rsidR="0056530A" w:rsidRPr="002946A0" w:rsidTr="002510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2946A0" w:rsidRDefault="0056530A" w:rsidP="0056530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38.02.07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Банковское дело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Социально-экономический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Иванов Денис Сергеевич</w:t>
            </w:r>
          </w:p>
        </w:tc>
      </w:tr>
      <w:tr w:rsidR="0056530A" w:rsidRPr="002946A0" w:rsidTr="002510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2946A0" w:rsidRDefault="0056530A" w:rsidP="0056530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СПО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40.02.01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Право и организация социального обеспечения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Гуманитарный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Протасов Алексей Иванович</w:t>
            </w:r>
          </w:p>
        </w:tc>
      </w:tr>
      <w:tr w:rsidR="0056530A" w:rsidRPr="002946A0" w:rsidTr="002510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2946A0" w:rsidRDefault="0056530A" w:rsidP="0056530A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СПО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40.02.01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Право и организация социального обеспечения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Pr="00B026FB" w:rsidRDefault="0056530A" w:rsidP="0056530A">
            <w:r w:rsidRPr="00B026FB">
              <w:t>Гуманитарный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30A" w:rsidRDefault="0056530A" w:rsidP="0056530A">
            <w:proofErr w:type="spellStart"/>
            <w:r w:rsidRPr="00B026FB">
              <w:t>Шекунаев</w:t>
            </w:r>
            <w:proofErr w:type="spellEnd"/>
            <w:r w:rsidRPr="00B026FB">
              <w:t xml:space="preserve"> Дамир Владимирович</w:t>
            </w:r>
          </w:p>
        </w:tc>
      </w:tr>
      <w:tr w:rsidR="00994E5F" w:rsidRPr="002946A0" w:rsidTr="00251037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2946A0" w:rsidRDefault="00994E5F" w:rsidP="00994E5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proofErr w:type="spellStart"/>
            <w:r w:rsidRPr="00062CF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r w:rsidRPr="00062CFE">
              <w:t>35.03.03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r w:rsidRPr="00062CFE">
              <w:t>Лесное дело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r w:rsidRPr="00062CFE">
              <w:t>Лесное дело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proofErr w:type="spellStart"/>
            <w:r w:rsidRPr="00062CFE">
              <w:t>Матыцын</w:t>
            </w:r>
            <w:proofErr w:type="spellEnd"/>
            <w:r w:rsidRPr="00062CFE">
              <w:t xml:space="preserve"> Сергей Михайлович</w:t>
            </w:r>
          </w:p>
        </w:tc>
      </w:tr>
      <w:tr w:rsidR="00994E5F" w:rsidRPr="002946A0" w:rsidTr="0025103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2946A0" w:rsidRDefault="00994E5F" w:rsidP="00994E5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lastRenderedPageBreak/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proofErr w:type="spellStart"/>
            <w:r w:rsidRPr="00062CF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r w:rsidRPr="00062CFE">
              <w:t>38.03.01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r w:rsidRPr="00062CFE">
              <w:t>Экономика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r w:rsidRPr="00062CFE">
              <w:t>Экономика предприятия и предпринимательская деятельность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r w:rsidRPr="00062CFE">
              <w:t>Шадрина Оксана Федоровна</w:t>
            </w:r>
          </w:p>
        </w:tc>
      </w:tr>
      <w:tr w:rsidR="00994E5F" w:rsidRPr="002946A0" w:rsidTr="00251037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2946A0" w:rsidRDefault="00994E5F" w:rsidP="00994E5F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proofErr w:type="spellStart"/>
            <w:r w:rsidRPr="00062CF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r w:rsidRPr="00062CFE">
              <w:t>40.03.01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r w:rsidRPr="00062CFE">
              <w:t>Юриспруденция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r w:rsidRPr="00062CFE">
              <w:t>Уголовное право; Гражданское право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proofErr w:type="spellStart"/>
            <w:r w:rsidRPr="00062CFE">
              <w:t>Шекунаев</w:t>
            </w:r>
            <w:proofErr w:type="spellEnd"/>
            <w:r w:rsidRPr="00062CFE">
              <w:t xml:space="preserve"> Дамир Владимирович</w:t>
            </w:r>
          </w:p>
        </w:tc>
      </w:tr>
      <w:tr w:rsidR="00994E5F" w:rsidRPr="002946A0" w:rsidTr="00251037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2946A0" w:rsidRDefault="00994E5F" w:rsidP="00994E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proofErr w:type="spellStart"/>
            <w:r w:rsidRPr="00062CFE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r w:rsidRPr="00062CFE">
              <w:t>40.03.01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r w:rsidRPr="00062CFE">
              <w:t>Юриспруденция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Pr="00062CFE" w:rsidRDefault="00994E5F" w:rsidP="00994E5F">
            <w:r w:rsidRPr="00062CFE">
              <w:t>Уголовное право; Гражданское право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E5F" w:rsidRDefault="00994E5F" w:rsidP="00994E5F">
            <w:r>
              <w:t>Протасов</w:t>
            </w:r>
          </w:p>
          <w:p w:rsidR="00994E5F" w:rsidRDefault="00994E5F" w:rsidP="00994E5F">
            <w:r w:rsidRPr="00062CFE">
              <w:t>Алексей Иванович</w:t>
            </w:r>
          </w:p>
        </w:tc>
      </w:tr>
    </w:tbl>
    <w:p w:rsidR="00B678F8" w:rsidRDefault="00B678F8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D81D59" w:rsidRDefault="00D81D59" w:rsidP="00F86934">
      <w:pPr>
        <w:jc w:val="center"/>
        <w:rPr>
          <w:sz w:val="26"/>
          <w:szCs w:val="26"/>
        </w:rPr>
      </w:pPr>
    </w:p>
    <w:p w:rsidR="00D81D59" w:rsidRDefault="00D81D59" w:rsidP="00F86934">
      <w:pPr>
        <w:jc w:val="center"/>
        <w:rPr>
          <w:sz w:val="26"/>
          <w:szCs w:val="26"/>
        </w:rPr>
      </w:pPr>
    </w:p>
    <w:p w:rsidR="00D81D59" w:rsidRDefault="00D81D59" w:rsidP="00F86934">
      <w:pPr>
        <w:jc w:val="center"/>
        <w:rPr>
          <w:sz w:val="26"/>
          <w:szCs w:val="26"/>
        </w:rPr>
      </w:pPr>
    </w:p>
    <w:p w:rsidR="00D81D59" w:rsidRDefault="00D81D59" w:rsidP="00F86934">
      <w:pPr>
        <w:jc w:val="center"/>
        <w:rPr>
          <w:sz w:val="26"/>
          <w:szCs w:val="26"/>
        </w:rPr>
      </w:pPr>
    </w:p>
    <w:p w:rsidR="00D81D59" w:rsidRDefault="00D81D59" w:rsidP="00F86934">
      <w:pPr>
        <w:jc w:val="center"/>
        <w:rPr>
          <w:sz w:val="26"/>
          <w:szCs w:val="26"/>
        </w:rPr>
      </w:pPr>
    </w:p>
    <w:p w:rsidR="00D81D59" w:rsidRDefault="00D81D59" w:rsidP="00F86934">
      <w:pPr>
        <w:jc w:val="center"/>
        <w:rPr>
          <w:sz w:val="26"/>
          <w:szCs w:val="26"/>
        </w:rPr>
      </w:pPr>
    </w:p>
    <w:p w:rsidR="00D81D59" w:rsidRDefault="00D81D59" w:rsidP="00F86934">
      <w:pPr>
        <w:jc w:val="center"/>
        <w:rPr>
          <w:sz w:val="26"/>
          <w:szCs w:val="26"/>
        </w:rPr>
      </w:pPr>
    </w:p>
    <w:p w:rsidR="008A3F27" w:rsidRDefault="008A3F27" w:rsidP="00F86934">
      <w:pPr>
        <w:jc w:val="center"/>
        <w:rPr>
          <w:sz w:val="26"/>
          <w:szCs w:val="26"/>
        </w:rPr>
      </w:pPr>
    </w:p>
    <w:p w:rsidR="00101757" w:rsidRDefault="00101757" w:rsidP="00101757">
      <w:pPr>
        <w:jc w:val="right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 xml:space="preserve">Приложение № </w:t>
      </w:r>
      <w:r>
        <w:rPr>
          <w:color w:val="010101"/>
          <w:sz w:val="28"/>
          <w:szCs w:val="28"/>
        </w:rPr>
        <w:t>4</w:t>
      </w:r>
    </w:p>
    <w:p w:rsidR="00101757" w:rsidRDefault="00101757" w:rsidP="00101757">
      <w:pPr>
        <w:suppressAutoHyphens/>
        <w:jc w:val="right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>к решению № __ ученого совета ФГБОУ ВО «БГУ» от 30 июня 2022 г.</w:t>
      </w:r>
    </w:p>
    <w:p w:rsidR="00101757" w:rsidRDefault="00101757" w:rsidP="00101757">
      <w:pPr>
        <w:suppressAutoHyphens/>
        <w:jc w:val="right"/>
        <w:rPr>
          <w:rFonts w:eastAsia="Calibri"/>
          <w:spacing w:val="4"/>
          <w:sz w:val="28"/>
          <w:szCs w:val="28"/>
        </w:rPr>
      </w:pPr>
      <w:r>
        <w:rPr>
          <w:rFonts w:eastAsia="Calibri"/>
          <w:spacing w:val="4"/>
          <w:sz w:val="28"/>
          <w:szCs w:val="28"/>
        </w:rPr>
        <w:t>(протокол № 13)</w:t>
      </w:r>
    </w:p>
    <w:p w:rsidR="008A3F27" w:rsidRDefault="008A3F27" w:rsidP="00F86934">
      <w:pPr>
        <w:jc w:val="center"/>
        <w:rPr>
          <w:sz w:val="26"/>
          <w:szCs w:val="26"/>
        </w:rPr>
      </w:pPr>
    </w:p>
    <w:p w:rsidR="008A3F27" w:rsidRDefault="008A3F27" w:rsidP="003B7928">
      <w:pPr>
        <w:ind w:firstLine="708"/>
        <w:jc w:val="center"/>
        <w:rPr>
          <w:sz w:val="28"/>
          <w:szCs w:val="28"/>
        </w:rPr>
      </w:pPr>
      <w:r w:rsidRPr="00811B27">
        <w:rPr>
          <w:rFonts w:eastAsia="Calibri"/>
          <w:sz w:val="28"/>
          <w:szCs w:val="28"/>
          <w:lang w:eastAsia="en-US"/>
        </w:rPr>
        <w:t xml:space="preserve">Список кандидатур в председатели государственных экзаменационных комиссий по </w:t>
      </w:r>
      <w:r w:rsidR="003B7928">
        <w:rPr>
          <w:sz w:val="28"/>
          <w:szCs w:val="28"/>
        </w:rPr>
        <w:t xml:space="preserve">программам </w:t>
      </w:r>
      <w:r w:rsidRPr="00F42E4A">
        <w:rPr>
          <w:sz w:val="28"/>
          <w:szCs w:val="28"/>
        </w:rPr>
        <w:t>высшего образования</w:t>
      </w:r>
      <w:r w:rsidRPr="00811B27">
        <w:rPr>
          <w:sz w:val="28"/>
          <w:szCs w:val="28"/>
        </w:rPr>
        <w:t xml:space="preserve"> на 20</w:t>
      </w:r>
      <w:r w:rsidR="007C412C">
        <w:rPr>
          <w:sz w:val="28"/>
          <w:szCs w:val="28"/>
        </w:rPr>
        <w:t>23</w:t>
      </w:r>
      <w:r w:rsidRPr="00811B27">
        <w:rPr>
          <w:sz w:val="28"/>
          <w:szCs w:val="28"/>
        </w:rPr>
        <w:t xml:space="preserve"> год</w:t>
      </w:r>
    </w:p>
    <w:p w:rsidR="008A3F27" w:rsidRDefault="008A3F27" w:rsidP="008A3F27">
      <w:pPr>
        <w:ind w:firstLine="709"/>
        <w:jc w:val="center"/>
        <w:rPr>
          <w:sz w:val="28"/>
          <w:szCs w:val="28"/>
        </w:rPr>
      </w:pPr>
    </w:p>
    <w:p w:rsidR="008A3F27" w:rsidRDefault="008A3F27" w:rsidP="008A3F27">
      <w:pPr>
        <w:jc w:val="center"/>
        <w:rPr>
          <w:sz w:val="28"/>
          <w:szCs w:val="28"/>
        </w:rPr>
      </w:pPr>
      <w:r w:rsidRPr="008A3F27">
        <w:rPr>
          <w:sz w:val="28"/>
          <w:szCs w:val="28"/>
        </w:rPr>
        <w:t>филиал федерального государственного бюджетного образовательного учреждения высшего образования «Байкальский государственный университет» в г. Братске</w:t>
      </w:r>
    </w:p>
    <w:p w:rsidR="005C02FF" w:rsidRDefault="005C02FF" w:rsidP="008A3F27">
      <w:pPr>
        <w:jc w:val="center"/>
        <w:rPr>
          <w:sz w:val="28"/>
          <w:szCs w:val="28"/>
        </w:rPr>
      </w:pPr>
    </w:p>
    <w:tbl>
      <w:tblPr>
        <w:tblW w:w="10915" w:type="dxa"/>
        <w:tblInd w:w="-572" w:type="dxa"/>
        <w:tblLook w:val="04A0" w:firstRow="1" w:lastRow="0" w:firstColumn="1" w:lastColumn="0" w:noHBand="0" w:noVBand="1"/>
      </w:tblPr>
      <w:tblGrid>
        <w:gridCol w:w="540"/>
        <w:gridCol w:w="1483"/>
        <w:gridCol w:w="1739"/>
        <w:gridCol w:w="2608"/>
        <w:gridCol w:w="2496"/>
        <w:gridCol w:w="2049"/>
      </w:tblGrid>
      <w:tr w:rsidR="008A3F27" w:rsidRPr="002946A0" w:rsidTr="001367EE">
        <w:trPr>
          <w:trHeight w:val="15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2946A0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№ п/п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2946A0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уровень подготовки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код направления подготовки/</w:t>
            </w:r>
          </w:p>
          <w:p w:rsidR="008A3F27" w:rsidRPr="002946A0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наименование направления подготовки/</w:t>
            </w:r>
          </w:p>
          <w:p w:rsidR="008A3F27" w:rsidRPr="002946A0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специальности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2946A0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основная профессиональная образовательная программа (профиль)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27" w:rsidRPr="002946A0" w:rsidRDefault="008A3F27" w:rsidP="008A3F27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фамилия, имя, отчество председателя государственной экзаменационной комиссии</w:t>
            </w:r>
          </w:p>
        </w:tc>
      </w:tr>
      <w:tr w:rsidR="001367EE" w:rsidRPr="002946A0" w:rsidTr="001367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7EE" w:rsidRPr="002946A0" w:rsidRDefault="001367EE" w:rsidP="001367EE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proofErr w:type="spellStart"/>
            <w:r w:rsidRPr="00D53B04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38.03.01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Экономика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Бухгалтерский учет, анализ и аудит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Голубь Людмила Николаевна</w:t>
            </w:r>
          </w:p>
        </w:tc>
      </w:tr>
      <w:tr w:rsidR="001367EE" w:rsidRPr="002946A0" w:rsidTr="001367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2946A0" w:rsidRDefault="001367EE" w:rsidP="001367EE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proofErr w:type="spellStart"/>
            <w:r w:rsidRPr="00D53B04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38.03.01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Экономика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Бухгалтерский и налоговый учет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Голубь Людмила Николаевна</w:t>
            </w:r>
          </w:p>
        </w:tc>
      </w:tr>
      <w:tr w:rsidR="001367EE" w:rsidRPr="002946A0" w:rsidTr="001367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2946A0" w:rsidRDefault="001367EE" w:rsidP="001367EE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proofErr w:type="spellStart"/>
            <w:r w:rsidRPr="00D53B04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38.03.01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Экономика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Финансы и кредит, бухгалтерский учет и налогообложение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Симакова Наталья Юрьевна</w:t>
            </w:r>
          </w:p>
        </w:tc>
      </w:tr>
      <w:tr w:rsidR="001367EE" w:rsidRPr="002946A0" w:rsidTr="001367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2946A0" w:rsidRDefault="001367EE" w:rsidP="001367EE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proofErr w:type="spellStart"/>
            <w:r w:rsidRPr="00D53B04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38.03.01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Экономика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Финансы и кредит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Симакова Наталья Юрьевна</w:t>
            </w:r>
          </w:p>
        </w:tc>
      </w:tr>
      <w:tr w:rsidR="001367EE" w:rsidRPr="002946A0" w:rsidTr="001367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2946A0" w:rsidRDefault="001367EE" w:rsidP="001367EE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proofErr w:type="spellStart"/>
            <w:r w:rsidRPr="00D53B04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38.03.01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Экономика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Экономика нефтегазового комплекса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proofErr w:type="spellStart"/>
            <w:r w:rsidRPr="00D53B04">
              <w:t>Шуманский</w:t>
            </w:r>
            <w:proofErr w:type="spellEnd"/>
            <w:r w:rsidRPr="00D53B04">
              <w:t xml:space="preserve"> Константин Владимирович</w:t>
            </w:r>
          </w:p>
        </w:tc>
      </w:tr>
      <w:tr w:rsidR="001367EE" w:rsidRPr="002946A0" w:rsidTr="001367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2946A0" w:rsidRDefault="001367EE" w:rsidP="001367EE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proofErr w:type="spellStart"/>
            <w:r w:rsidRPr="00D53B04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38.03.02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Менеджмент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Менеджмент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Яковлев Александр Александрович</w:t>
            </w:r>
          </w:p>
        </w:tc>
      </w:tr>
      <w:tr w:rsidR="001367EE" w:rsidRPr="002946A0" w:rsidTr="001367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2946A0" w:rsidRDefault="001367EE" w:rsidP="001367EE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proofErr w:type="spellStart"/>
            <w:r w:rsidRPr="00D53B04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38.03.02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Менеджмент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Управление бизнесом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Яковлев Александр Александрович</w:t>
            </w:r>
          </w:p>
        </w:tc>
      </w:tr>
      <w:tr w:rsidR="001367EE" w:rsidRPr="002946A0" w:rsidTr="001367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2946A0" w:rsidRDefault="001367EE" w:rsidP="001367EE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proofErr w:type="spellStart"/>
            <w:r w:rsidRPr="00D53B04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40.03.01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Юриспруденция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Уголовное право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Лазарева Татьяна Александровна</w:t>
            </w:r>
          </w:p>
        </w:tc>
      </w:tr>
      <w:tr w:rsidR="001367EE" w:rsidRPr="002946A0" w:rsidTr="001367E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2946A0" w:rsidRDefault="001367EE" w:rsidP="001367EE">
            <w:pPr>
              <w:jc w:val="center"/>
              <w:rPr>
                <w:color w:val="000000"/>
              </w:rPr>
            </w:pPr>
            <w:r w:rsidRPr="002946A0">
              <w:rPr>
                <w:color w:val="000000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proofErr w:type="spellStart"/>
            <w:r w:rsidRPr="00D53B04">
              <w:t>Бакалавриат</w:t>
            </w:r>
            <w:proofErr w:type="spellEnd"/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40.03.01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Юриспруденция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Pr="00D53B04" w:rsidRDefault="001367EE" w:rsidP="001367EE">
            <w:r w:rsidRPr="00D53B04">
              <w:t>Юриспруденция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7EE" w:rsidRDefault="001367EE" w:rsidP="001367EE">
            <w:r w:rsidRPr="00D53B04">
              <w:t>Лазарева Татьяна Александровна</w:t>
            </w:r>
          </w:p>
        </w:tc>
      </w:tr>
    </w:tbl>
    <w:p w:rsidR="008A3F27" w:rsidRPr="00F86934" w:rsidRDefault="008A3F27" w:rsidP="00F86934">
      <w:pPr>
        <w:jc w:val="center"/>
        <w:rPr>
          <w:sz w:val="26"/>
          <w:szCs w:val="26"/>
        </w:rPr>
      </w:pPr>
    </w:p>
    <w:sectPr w:rsidR="008A3F27" w:rsidRPr="00F86934" w:rsidSect="00D81D59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D59" w:rsidRDefault="00D81D59" w:rsidP="00D81D59">
      <w:r>
        <w:separator/>
      </w:r>
    </w:p>
  </w:endnote>
  <w:endnote w:type="continuationSeparator" w:id="0">
    <w:p w:rsidR="00D81D59" w:rsidRDefault="00D81D59" w:rsidP="00D8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742192"/>
      <w:docPartObj>
        <w:docPartGallery w:val="Page Numbers (Bottom of Page)"/>
        <w:docPartUnique/>
      </w:docPartObj>
    </w:sdtPr>
    <w:sdtContent>
      <w:p w:rsidR="00D81D59" w:rsidRDefault="00D81D5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9A3">
          <w:rPr>
            <w:noProof/>
          </w:rPr>
          <w:t>18</w:t>
        </w:r>
        <w:r>
          <w:fldChar w:fldCharType="end"/>
        </w:r>
      </w:p>
    </w:sdtContent>
  </w:sdt>
  <w:p w:rsidR="00D81D59" w:rsidRDefault="00D81D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D59" w:rsidRDefault="00D81D59" w:rsidP="00D81D59">
      <w:r>
        <w:separator/>
      </w:r>
    </w:p>
  </w:footnote>
  <w:footnote w:type="continuationSeparator" w:id="0">
    <w:p w:rsidR="00D81D59" w:rsidRDefault="00D81D59" w:rsidP="00D8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A7D74"/>
    <w:multiLevelType w:val="hybridMultilevel"/>
    <w:tmpl w:val="47724DAA"/>
    <w:lvl w:ilvl="0" w:tplc="8278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ocumentProtection w:edit="trackedChange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003C4"/>
    <w:rsid w:val="00016432"/>
    <w:rsid w:val="000173B0"/>
    <w:rsid w:val="00021C45"/>
    <w:rsid w:val="000311FA"/>
    <w:rsid w:val="00032B87"/>
    <w:rsid w:val="00044EFD"/>
    <w:rsid w:val="00080FFF"/>
    <w:rsid w:val="000A01FB"/>
    <w:rsid w:val="000A0613"/>
    <w:rsid w:val="000A60C4"/>
    <w:rsid w:val="000C285F"/>
    <w:rsid w:val="000C4F81"/>
    <w:rsid w:val="000C7ACF"/>
    <w:rsid w:val="000D09A3"/>
    <w:rsid w:val="000E4064"/>
    <w:rsid w:val="00101757"/>
    <w:rsid w:val="00111933"/>
    <w:rsid w:val="00115AF7"/>
    <w:rsid w:val="00117624"/>
    <w:rsid w:val="00120164"/>
    <w:rsid w:val="00133C3D"/>
    <w:rsid w:val="001367EE"/>
    <w:rsid w:val="00160D2D"/>
    <w:rsid w:val="001624B4"/>
    <w:rsid w:val="00167034"/>
    <w:rsid w:val="00170673"/>
    <w:rsid w:val="00193D5B"/>
    <w:rsid w:val="001A2001"/>
    <w:rsid w:val="001C4BD6"/>
    <w:rsid w:val="001E5D95"/>
    <w:rsid w:val="001E611B"/>
    <w:rsid w:val="001E7CED"/>
    <w:rsid w:val="001F05C6"/>
    <w:rsid w:val="001F243B"/>
    <w:rsid w:val="001F4651"/>
    <w:rsid w:val="00221854"/>
    <w:rsid w:val="00234D69"/>
    <w:rsid w:val="00251037"/>
    <w:rsid w:val="00255A07"/>
    <w:rsid w:val="00273FDA"/>
    <w:rsid w:val="00276F02"/>
    <w:rsid w:val="00284D00"/>
    <w:rsid w:val="0028739B"/>
    <w:rsid w:val="00287935"/>
    <w:rsid w:val="002932D7"/>
    <w:rsid w:val="002946A0"/>
    <w:rsid w:val="003036F7"/>
    <w:rsid w:val="003210A0"/>
    <w:rsid w:val="003301A8"/>
    <w:rsid w:val="00331FD6"/>
    <w:rsid w:val="00343116"/>
    <w:rsid w:val="00346854"/>
    <w:rsid w:val="003515E4"/>
    <w:rsid w:val="00352925"/>
    <w:rsid w:val="00356EB4"/>
    <w:rsid w:val="003600FC"/>
    <w:rsid w:val="00361E99"/>
    <w:rsid w:val="00377BFD"/>
    <w:rsid w:val="003B7928"/>
    <w:rsid w:val="003C28B7"/>
    <w:rsid w:val="003D2EA9"/>
    <w:rsid w:val="003D42E5"/>
    <w:rsid w:val="004004AA"/>
    <w:rsid w:val="00426340"/>
    <w:rsid w:val="004459A8"/>
    <w:rsid w:val="00484774"/>
    <w:rsid w:val="00490575"/>
    <w:rsid w:val="0049238F"/>
    <w:rsid w:val="00513580"/>
    <w:rsid w:val="0051709F"/>
    <w:rsid w:val="00523165"/>
    <w:rsid w:val="00551528"/>
    <w:rsid w:val="00560612"/>
    <w:rsid w:val="00562564"/>
    <w:rsid w:val="0056530A"/>
    <w:rsid w:val="00577E54"/>
    <w:rsid w:val="00596A51"/>
    <w:rsid w:val="005C02FF"/>
    <w:rsid w:val="005D369A"/>
    <w:rsid w:val="005D7C91"/>
    <w:rsid w:val="00605D3F"/>
    <w:rsid w:val="00623D48"/>
    <w:rsid w:val="00635132"/>
    <w:rsid w:val="006376C2"/>
    <w:rsid w:val="00642A09"/>
    <w:rsid w:val="0065683B"/>
    <w:rsid w:val="00674A46"/>
    <w:rsid w:val="0068297A"/>
    <w:rsid w:val="00695D74"/>
    <w:rsid w:val="006A037F"/>
    <w:rsid w:val="006B6255"/>
    <w:rsid w:val="006E2848"/>
    <w:rsid w:val="00702B36"/>
    <w:rsid w:val="00721BE8"/>
    <w:rsid w:val="007264A5"/>
    <w:rsid w:val="007413A7"/>
    <w:rsid w:val="007428BF"/>
    <w:rsid w:val="00752C61"/>
    <w:rsid w:val="007C0F18"/>
    <w:rsid w:val="007C412C"/>
    <w:rsid w:val="007D1E8E"/>
    <w:rsid w:val="00806572"/>
    <w:rsid w:val="00811B27"/>
    <w:rsid w:val="008219CF"/>
    <w:rsid w:val="00830914"/>
    <w:rsid w:val="008455A1"/>
    <w:rsid w:val="00852DCA"/>
    <w:rsid w:val="00865150"/>
    <w:rsid w:val="0087440A"/>
    <w:rsid w:val="00877502"/>
    <w:rsid w:val="00883073"/>
    <w:rsid w:val="00885D82"/>
    <w:rsid w:val="008A35ED"/>
    <w:rsid w:val="008A3F27"/>
    <w:rsid w:val="008B15F4"/>
    <w:rsid w:val="008E331A"/>
    <w:rsid w:val="008F46F1"/>
    <w:rsid w:val="008F5FF5"/>
    <w:rsid w:val="00900FC1"/>
    <w:rsid w:val="00911C9B"/>
    <w:rsid w:val="00930DBE"/>
    <w:rsid w:val="00931DE5"/>
    <w:rsid w:val="00933FC3"/>
    <w:rsid w:val="0093452A"/>
    <w:rsid w:val="0094200A"/>
    <w:rsid w:val="009430CB"/>
    <w:rsid w:val="00946901"/>
    <w:rsid w:val="00951046"/>
    <w:rsid w:val="0095176C"/>
    <w:rsid w:val="00957867"/>
    <w:rsid w:val="00962A25"/>
    <w:rsid w:val="00987631"/>
    <w:rsid w:val="00992365"/>
    <w:rsid w:val="00994E5F"/>
    <w:rsid w:val="009975E2"/>
    <w:rsid w:val="009A6C96"/>
    <w:rsid w:val="009B0656"/>
    <w:rsid w:val="009B51E6"/>
    <w:rsid w:val="009C184C"/>
    <w:rsid w:val="009D53DC"/>
    <w:rsid w:val="00A277A1"/>
    <w:rsid w:val="00A30862"/>
    <w:rsid w:val="00A55283"/>
    <w:rsid w:val="00A57D84"/>
    <w:rsid w:val="00A65A98"/>
    <w:rsid w:val="00A736CE"/>
    <w:rsid w:val="00A8316C"/>
    <w:rsid w:val="00A867C5"/>
    <w:rsid w:val="00A90125"/>
    <w:rsid w:val="00AB4547"/>
    <w:rsid w:val="00AC059A"/>
    <w:rsid w:val="00AC575E"/>
    <w:rsid w:val="00AF214A"/>
    <w:rsid w:val="00AF32ED"/>
    <w:rsid w:val="00B1602C"/>
    <w:rsid w:val="00B16971"/>
    <w:rsid w:val="00B27CAD"/>
    <w:rsid w:val="00B27DE5"/>
    <w:rsid w:val="00B3151D"/>
    <w:rsid w:val="00B404EE"/>
    <w:rsid w:val="00B56DF6"/>
    <w:rsid w:val="00B6320E"/>
    <w:rsid w:val="00B65A6D"/>
    <w:rsid w:val="00B678F8"/>
    <w:rsid w:val="00B7163B"/>
    <w:rsid w:val="00B80898"/>
    <w:rsid w:val="00B86A38"/>
    <w:rsid w:val="00B96EB5"/>
    <w:rsid w:val="00B97108"/>
    <w:rsid w:val="00BA042D"/>
    <w:rsid w:val="00BA2A39"/>
    <w:rsid w:val="00BA399F"/>
    <w:rsid w:val="00BA5513"/>
    <w:rsid w:val="00BB49AA"/>
    <w:rsid w:val="00BF1523"/>
    <w:rsid w:val="00BF7CD9"/>
    <w:rsid w:val="00C2557E"/>
    <w:rsid w:val="00C304D3"/>
    <w:rsid w:val="00C4288C"/>
    <w:rsid w:val="00C464DE"/>
    <w:rsid w:val="00C70F87"/>
    <w:rsid w:val="00CB4BBB"/>
    <w:rsid w:val="00CB5257"/>
    <w:rsid w:val="00D1328D"/>
    <w:rsid w:val="00D175B5"/>
    <w:rsid w:val="00D2696D"/>
    <w:rsid w:val="00D518A7"/>
    <w:rsid w:val="00D66B3C"/>
    <w:rsid w:val="00D7617D"/>
    <w:rsid w:val="00D765A2"/>
    <w:rsid w:val="00D81D59"/>
    <w:rsid w:val="00D826DA"/>
    <w:rsid w:val="00D87EFE"/>
    <w:rsid w:val="00DA7E3A"/>
    <w:rsid w:val="00DB5B0B"/>
    <w:rsid w:val="00DB65A7"/>
    <w:rsid w:val="00DE4CC3"/>
    <w:rsid w:val="00DF396E"/>
    <w:rsid w:val="00DF689E"/>
    <w:rsid w:val="00E05F17"/>
    <w:rsid w:val="00E65EE3"/>
    <w:rsid w:val="00E66B0D"/>
    <w:rsid w:val="00E807A7"/>
    <w:rsid w:val="00E976A8"/>
    <w:rsid w:val="00EF4006"/>
    <w:rsid w:val="00F1033C"/>
    <w:rsid w:val="00F255E4"/>
    <w:rsid w:val="00F257C6"/>
    <w:rsid w:val="00F27332"/>
    <w:rsid w:val="00F2792D"/>
    <w:rsid w:val="00F42E4A"/>
    <w:rsid w:val="00F60584"/>
    <w:rsid w:val="00F66968"/>
    <w:rsid w:val="00F67C16"/>
    <w:rsid w:val="00F7296D"/>
    <w:rsid w:val="00F84B9D"/>
    <w:rsid w:val="00F86934"/>
    <w:rsid w:val="00F9268A"/>
    <w:rsid w:val="00FB1386"/>
    <w:rsid w:val="00FB1C3D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544D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1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6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0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7750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81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1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18</Pages>
  <Words>3912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Тумашева Наталья Петровна</cp:lastModifiedBy>
  <cp:revision>91</cp:revision>
  <cp:lastPrinted>2022-06-29T01:33:00Z</cp:lastPrinted>
  <dcterms:created xsi:type="dcterms:W3CDTF">2022-06-06T06:13:00Z</dcterms:created>
  <dcterms:modified xsi:type="dcterms:W3CDTF">2022-06-29T02:44:00Z</dcterms:modified>
</cp:coreProperties>
</file>